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8142" w14:textId="77777777" w:rsidR="00042EA8" w:rsidRDefault="00042EA8" w:rsidP="008F1FA4">
      <w:pPr>
        <w:spacing w:after="0" w:line="240" w:lineRule="auto"/>
        <w:jc w:val="center"/>
        <w:rPr>
          <w:rFonts w:ascii="Roboto" w:hAnsi="Roboto"/>
          <w:b/>
          <w:bCs/>
          <w:sz w:val="28"/>
          <w:szCs w:val="28"/>
        </w:rPr>
      </w:pPr>
    </w:p>
    <w:p w14:paraId="6DC671E7" w14:textId="77777777" w:rsidR="00042EA8" w:rsidRDefault="00042EA8" w:rsidP="00425B8A">
      <w:pPr>
        <w:spacing w:after="0" w:line="240" w:lineRule="auto"/>
        <w:rPr>
          <w:rFonts w:ascii="Roboto" w:hAnsi="Roboto"/>
          <w:b/>
          <w:bCs/>
          <w:sz w:val="28"/>
          <w:szCs w:val="28"/>
        </w:rPr>
      </w:pPr>
    </w:p>
    <w:p w14:paraId="54517D88" w14:textId="5CA1BA44" w:rsidR="003D0C81" w:rsidRDefault="00950F46" w:rsidP="00950F46">
      <w:pPr>
        <w:spacing w:after="0" w:line="240" w:lineRule="auto"/>
        <w:jc w:val="center"/>
        <w:rPr>
          <w:rFonts w:ascii="Roboto" w:hAnsi="Roboto"/>
          <w:b/>
          <w:bCs/>
          <w:sz w:val="28"/>
          <w:szCs w:val="28"/>
        </w:rPr>
      </w:pPr>
      <w:r>
        <w:rPr>
          <w:rFonts w:ascii="Roboto" w:hAnsi="Roboto"/>
          <w:b/>
          <w:sz w:val="28"/>
        </w:rPr>
        <w:t xml:space="preserve">INFORMATIONS MÉDIA : Inscrivez-vous au </w:t>
      </w:r>
      <w:r w:rsidR="00EB06DE">
        <w:rPr>
          <w:rFonts w:ascii="Roboto" w:hAnsi="Roboto"/>
          <w:b/>
          <w:sz w:val="28"/>
        </w:rPr>
        <w:t xml:space="preserve">deuxième </w:t>
      </w:r>
      <w:r>
        <w:rPr>
          <w:rFonts w:ascii="Roboto" w:hAnsi="Roboto"/>
          <w:b/>
          <w:sz w:val="28"/>
        </w:rPr>
        <w:t xml:space="preserve">débat </w:t>
      </w:r>
      <w:r w:rsidR="00EB06DE">
        <w:rPr>
          <w:rFonts w:ascii="Roboto" w:hAnsi="Roboto"/>
          <w:b/>
          <w:sz w:val="28"/>
        </w:rPr>
        <w:t xml:space="preserve">annuel </w:t>
      </w:r>
      <w:r>
        <w:rPr>
          <w:rFonts w:ascii="Roboto" w:hAnsi="Roboto"/>
          <w:b/>
          <w:sz w:val="28"/>
        </w:rPr>
        <w:t xml:space="preserve">live </w:t>
      </w:r>
      <w:r w:rsidR="00EB06DE">
        <w:rPr>
          <w:rFonts w:ascii="Roboto" w:hAnsi="Roboto"/>
          <w:b/>
          <w:sz w:val="28"/>
        </w:rPr>
        <w:t>en ligne</w:t>
      </w:r>
      <w:r>
        <w:rPr>
          <w:rFonts w:ascii="Roboto" w:hAnsi="Roboto"/>
          <w:b/>
          <w:sz w:val="28"/>
        </w:rPr>
        <w:t xml:space="preserve"> du « Freedom of Mobility Forum » le 3 avril</w:t>
      </w:r>
    </w:p>
    <w:p w14:paraId="6E92BA89" w14:textId="55181058" w:rsidR="00AF7903" w:rsidRDefault="00AF7903" w:rsidP="00147804">
      <w:pPr>
        <w:spacing w:after="0" w:line="240" w:lineRule="auto"/>
        <w:jc w:val="both"/>
        <w:rPr>
          <w:rFonts w:ascii="Roboto" w:hAnsi="Roboto"/>
          <w:b/>
          <w:bCs/>
          <w:sz w:val="28"/>
          <w:szCs w:val="28"/>
        </w:rPr>
      </w:pPr>
    </w:p>
    <w:p w14:paraId="3AADA91C" w14:textId="3956211C" w:rsidR="00425B8A" w:rsidRDefault="09370AE8" w:rsidP="00147804">
      <w:pPr>
        <w:spacing w:after="0" w:line="240" w:lineRule="auto"/>
        <w:jc w:val="both"/>
        <w:rPr>
          <w:rFonts w:ascii="Roboto" w:hAnsi="Roboto"/>
        </w:rPr>
      </w:pPr>
      <w:r>
        <w:rPr>
          <w:rFonts w:ascii="Roboto" w:hAnsi="Roboto"/>
        </w:rPr>
        <w:t>AMSTERDAM, le 2</w:t>
      </w:r>
      <w:r w:rsidR="007E2EC7">
        <w:rPr>
          <w:rFonts w:ascii="Roboto" w:hAnsi="Roboto"/>
        </w:rPr>
        <w:t>1</w:t>
      </w:r>
      <w:r>
        <w:rPr>
          <w:rFonts w:ascii="Roboto" w:hAnsi="Roboto"/>
        </w:rPr>
        <w:t xml:space="preserve"> mars 2024 – La deuxième édition annuelle du </w:t>
      </w:r>
      <w:hyperlink r:id="rId10" w:history="1">
        <w:r w:rsidRPr="00E97C30">
          <w:rPr>
            <w:rStyle w:val="Hyperlink"/>
            <w:rFonts w:ascii="Roboto" w:hAnsi="Roboto"/>
          </w:rPr>
          <w:t>« Freedom of Mobility Forum »</w:t>
        </w:r>
      </w:hyperlink>
      <w:r>
        <w:rPr>
          <w:rFonts w:ascii="Roboto" w:hAnsi="Roboto"/>
        </w:rPr>
        <w:t xml:space="preserve">, imaginé par </w:t>
      </w:r>
      <w:hyperlink r:id="rId11" w:tgtFrame="_blank" w:history="1">
        <w:r>
          <w:rPr>
            <w:rStyle w:val="normaltextrun"/>
            <w:rFonts w:ascii="Roboto" w:hAnsi="Roboto"/>
            <w:color w:val="0563C1"/>
            <w:u w:val="single"/>
            <w:shd w:val="clear" w:color="auto" w:fill="FFFFFF"/>
          </w:rPr>
          <w:t>Stellantis</w:t>
        </w:r>
      </w:hyperlink>
      <w:r>
        <w:rPr>
          <w:rFonts w:ascii="Roboto" w:hAnsi="Roboto"/>
        </w:rPr>
        <w:t xml:space="preserve"> et </w:t>
      </w:r>
      <w:r w:rsidR="00EB06DE">
        <w:rPr>
          <w:rFonts w:ascii="Roboto" w:hAnsi="Roboto"/>
        </w:rPr>
        <w:t>animé</w:t>
      </w:r>
      <w:r>
        <w:rPr>
          <w:rFonts w:ascii="Roboto" w:hAnsi="Roboto"/>
        </w:rPr>
        <w:t xml:space="preserve"> par une tierce partie neutre, s</w:t>
      </w:r>
      <w:r w:rsidR="00EB06DE">
        <w:rPr>
          <w:rFonts w:ascii="Roboto" w:hAnsi="Roboto"/>
        </w:rPr>
        <w:t xml:space="preserve">e fera autours </w:t>
      </w:r>
      <w:r>
        <w:rPr>
          <w:rFonts w:ascii="Roboto" w:hAnsi="Roboto"/>
        </w:rPr>
        <w:t xml:space="preserve">d’un débat </w:t>
      </w:r>
      <w:r w:rsidR="00EB06DE">
        <w:rPr>
          <w:rFonts w:ascii="Roboto" w:hAnsi="Roboto"/>
        </w:rPr>
        <w:t>en ligne,</w:t>
      </w:r>
      <w:r>
        <w:rPr>
          <w:rFonts w:ascii="Roboto" w:hAnsi="Roboto"/>
        </w:rPr>
        <w:t xml:space="preserve"> ouvert à tous, qui réunira un </w:t>
      </w:r>
      <w:hyperlink r:id="rId12" w:history="1">
        <w:r>
          <w:rPr>
            <w:rStyle w:val="Hyperlink"/>
            <w:rFonts w:ascii="Roboto" w:hAnsi="Roboto"/>
          </w:rPr>
          <w:t>panel d’experts internationaux</w:t>
        </w:r>
      </w:hyperlink>
      <w:r>
        <w:rPr>
          <w:rFonts w:ascii="Roboto" w:hAnsi="Roboto"/>
        </w:rPr>
        <w:t xml:space="preserve"> le </w:t>
      </w:r>
      <w:r>
        <w:rPr>
          <w:rFonts w:ascii="Roboto" w:hAnsi="Roboto"/>
          <w:b/>
        </w:rPr>
        <w:t xml:space="preserve">mercredi 3 avril 2024 </w:t>
      </w:r>
      <w:r>
        <w:rPr>
          <w:rFonts w:ascii="Roboto" w:hAnsi="Roboto"/>
        </w:rPr>
        <w:t>à 14 h 30 CEST / 8 h 30 EDT</w:t>
      </w:r>
      <w:r>
        <w:rPr>
          <w:rFonts w:ascii="Roboto" w:hAnsi="Roboto"/>
          <w:b/>
        </w:rPr>
        <w:t>,</w:t>
      </w:r>
      <w:r>
        <w:rPr>
          <w:rFonts w:ascii="Roboto" w:hAnsi="Roboto"/>
        </w:rPr>
        <w:t xml:space="preserve"> autour d’une question fondamentale : </w:t>
      </w:r>
    </w:p>
    <w:p w14:paraId="0C3A59DB" w14:textId="77777777" w:rsidR="00682A66" w:rsidRDefault="00682A66" w:rsidP="00147804">
      <w:pPr>
        <w:spacing w:after="0" w:line="240" w:lineRule="auto"/>
        <w:jc w:val="both"/>
        <w:rPr>
          <w:rFonts w:ascii="Roboto" w:hAnsi="Roboto"/>
        </w:rPr>
      </w:pPr>
    </w:p>
    <w:p w14:paraId="16386E3D" w14:textId="2DC73D47" w:rsidR="00E677BB" w:rsidRPr="00682A66" w:rsidRDefault="00682A66" w:rsidP="00147804">
      <w:pPr>
        <w:spacing w:after="0" w:line="240" w:lineRule="auto"/>
        <w:jc w:val="both"/>
        <w:rPr>
          <w:rFonts w:ascii="Roboto" w:hAnsi="Roboto"/>
          <w:i/>
          <w:iCs/>
        </w:rPr>
      </w:pPr>
      <w:r>
        <w:rPr>
          <w:rFonts w:ascii="Roboto" w:hAnsi="Roboto"/>
          <w:i/>
        </w:rPr>
        <w:t>« Comment notre planète répondra-t-elle aux besoins de mobilité de 8 milliards de personnes ? »</w:t>
      </w:r>
    </w:p>
    <w:p w14:paraId="0DE9D43C" w14:textId="77777777" w:rsidR="00E677BB" w:rsidRPr="00E677BB" w:rsidRDefault="00E677BB" w:rsidP="00147804">
      <w:pPr>
        <w:spacing w:after="0" w:line="240" w:lineRule="auto"/>
        <w:jc w:val="both"/>
        <w:rPr>
          <w:rFonts w:ascii="Roboto" w:hAnsi="Roboto"/>
        </w:rPr>
      </w:pPr>
    </w:p>
    <w:p w14:paraId="2CA5F4B8" w14:textId="44CE412D" w:rsidR="00950F46" w:rsidRDefault="00950F46" w:rsidP="00147804">
      <w:pPr>
        <w:spacing w:after="0" w:line="240" w:lineRule="auto"/>
        <w:jc w:val="both"/>
        <w:rPr>
          <w:rFonts w:ascii="Roboto" w:hAnsi="Roboto"/>
          <w:b/>
          <w:bCs/>
        </w:rPr>
      </w:pPr>
      <w:r>
        <w:rPr>
          <w:rFonts w:ascii="Roboto" w:hAnsi="Roboto"/>
          <w:b/>
        </w:rPr>
        <w:t>À savoir :</w:t>
      </w:r>
    </w:p>
    <w:p w14:paraId="47D796C2" w14:textId="2805890B" w:rsidR="00950F46" w:rsidRDefault="00950F46" w:rsidP="00147804">
      <w:pPr>
        <w:pStyle w:val="ListParagraph"/>
        <w:numPr>
          <w:ilvl w:val="0"/>
          <w:numId w:val="8"/>
        </w:numPr>
        <w:spacing w:after="0" w:line="240" w:lineRule="auto"/>
        <w:jc w:val="both"/>
        <w:rPr>
          <w:rFonts w:ascii="Roboto" w:hAnsi="Roboto"/>
        </w:rPr>
      </w:pPr>
      <w:r>
        <w:rPr>
          <w:rFonts w:ascii="Roboto" w:hAnsi="Roboto"/>
        </w:rPr>
        <w:t xml:space="preserve">La société d’études en ligne </w:t>
      </w:r>
      <w:r>
        <w:rPr>
          <w:rFonts w:ascii="Roboto" w:hAnsi="Roboto"/>
          <w:b/>
        </w:rPr>
        <w:t>YouGov dévoilera les résultats d’une enquête exclusive</w:t>
      </w:r>
      <w:r>
        <w:rPr>
          <w:rFonts w:ascii="Roboto" w:hAnsi="Roboto"/>
        </w:rPr>
        <w:t xml:space="preserve"> visant à mesurer l’a</w:t>
      </w:r>
      <w:r w:rsidR="00EB06DE">
        <w:rPr>
          <w:rFonts w:ascii="Roboto" w:hAnsi="Roboto"/>
        </w:rPr>
        <w:t>vis des personnes interrogées concernant</w:t>
      </w:r>
      <w:r>
        <w:rPr>
          <w:rFonts w:ascii="Roboto" w:hAnsi="Roboto"/>
        </w:rPr>
        <w:t xml:space="preserve"> le changement de leurs habitudes de mobilité.  </w:t>
      </w:r>
    </w:p>
    <w:p w14:paraId="3782796C" w14:textId="57B0EADB" w:rsidR="00950F46" w:rsidRDefault="00950F46" w:rsidP="00147804">
      <w:pPr>
        <w:pStyle w:val="ListParagraph"/>
        <w:numPr>
          <w:ilvl w:val="0"/>
          <w:numId w:val="8"/>
        </w:numPr>
        <w:spacing w:after="0" w:line="240" w:lineRule="auto"/>
        <w:jc w:val="both"/>
        <w:rPr>
          <w:rFonts w:ascii="Roboto" w:hAnsi="Roboto"/>
        </w:rPr>
      </w:pPr>
      <w:r>
        <w:rPr>
          <w:rFonts w:ascii="Roboto" w:hAnsi="Roboto"/>
        </w:rPr>
        <w:t xml:space="preserve">Les </w:t>
      </w:r>
      <w:r w:rsidR="00EB06DE">
        <w:rPr>
          <w:rFonts w:ascii="Roboto" w:hAnsi="Roboto"/>
        </w:rPr>
        <w:t>participants</w:t>
      </w:r>
      <w:r>
        <w:rPr>
          <w:rFonts w:ascii="Roboto" w:hAnsi="Roboto"/>
        </w:rPr>
        <w:t xml:space="preserve"> auront la possibilité </w:t>
      </w:r>
      <w:r>
        <w:rPr>
          <w:rFonts w:ascii="Roboto" w:hAnsi="Roboto"/>
          <w:b/>
        </w:rPr>
        <w:t xml:space="preserve">d’interagir directement avec les </w:t>
      </w:r>
      <w:r w:rsidR="00EB06DE">
        <w:rPr>
          <w:rFonts w:ascii="Roboto" w:hAnsi="Roboto"/>
          <w:b/>
        </w:rPr>
        <w:t>débateurs</w:t>
      </w:r>
      <w:r>
        <w:rPr>
          <w:rFonts w:ascii="Roboto" w:hAnsi="Roboto"/>
        </w:rPr>
        <w:t xml:space="preserve"> tout au long du </w:t>
      </w:r>
      <w:r w:rsidR="00EB06DE">
        <w:rPr>
          <w:rFonts w:ascii="Roboto" w:hAnsi="Roboto"/>
        </w:rPr>
        <w:t xml:space="preserve">débat </w:t>
      </w:r>
      <w:r>
        <w:rPr>
          <w:rFonts w:ascii="Roboto" w:hAnsi="Roboto"/>
        </w:rPr>
        <w:t>grâce à trois sessions de questions-réponses dédiées.</w:t>
      </w:r>
    </w:p>
    <w:p w14:paraId="2AE7D73A" w14:textId="30E8DF7E" w:rsidR="00950F46" w:rsidRPr="00950F46" w:rsidRDefault="00950F46" w:rsidP="00147804">
      <w:pPr>
        <w:pStyle w:val="ListParagraph"/>
        <w:numPr>
          <w:ilvl w:val="0"/>
          <w:numId w:val="8"/>
        </w:numPr>
        <w:spacing w:after="0" w:line="240" w:lineRule="auto"/>
        <w:jc w:val="both"/>
        <w:rPr>
          <w:rFonts w:ascii="Roboto" w:hAnsi="Roboto"/>
        </w:rPr>
      </w:pPr>
      <w:r>
        <w:rPr>
          <w:rFonts w:ascii="Roboto" w:hAnsi="Roboto"/>
        </w:rPr>
        <w:t xml:space="preserve">Les étudiants de </w:t>
      </w:r>
      <w:r>
        <w:rPr>
          <w:rFonts w:ascii="Roboto" w:hAnsi="Roboto"/>
          <w:b/>
        </w:rPr>
        <w:t>trois grandes universités</w:t>
      </w:r>
      <w:r>
        <w:rPr>
          <w:rFonts w:ascii="Roboto" w:hAnsi="Roboto"/>
        </w:rPr>
        <w:t xml:space="preserve"> –</w:t>
      </w:r>
      <w:r>
        <w:rPr>
          <w:rFonts w:ascii="Roboto" w:hAnsi="Roboto"/>
          <w:color w:val="000000"/>
          <w:sz w:val="30"/>
          <w:shd w:val="clear" w:color="auto" w:fill="FFFFFF"/>
        </w:rPr>
        <w:t> </w:t>
      </w:r>
      <w:hyperlink r:id="rId13" w:tgtFrame="_blank" w:history="1">
        <w:r>
          <w:rPr>
            <w:rStyle w:val="Hyperlink"/>
            <w:rFonts w:ascii="Roboto" w:hAnsi="Roboto"/>
            <w:color w:val="1A2EE0"/>
            <w:shd w:val="clear" w:color="auto" w:fill="FFFFFF"/>
          </w:rPr>
          <w:t>Brandeis University</w:t>
        </w:r>
      </w:hyperlink>
      <w:r>
        <w:rPr>
          <w:rFonts w:ascii="Roboto" w:hAnsi="Roboto"/>
          <w:color w:val="000000"/>
          <w:shd w:val="clear" w:color="auto" w:fill="FFFFFF"/>
        </w:rPr>
        <w:t> (États-Unis), </w:t>
      </w:r>
      <w:hyperlink r:id="rId14" w:tgtFrame="_blank" w:history="1">
        <w:r>
          <w:rPr>
            <w:rStyle w:val="Hyperlink"/>
            <w:rFonts w:ascii="Roboto" w:hAnsi="Roboto"/>
            <w:color w:val="1A2EE0"/>
            <w:shd w:val="clear" w:color="auto" w:fill="FFFFFF"/>
          </w:rPr>
          <w:t>HEC Paris</w:t>
        </w:r>
      </w:hyperlink>
      <w:r>
        <w:rPr>
          <w:rFonts w:ascii="Roboto" w:hAnsi="Roboto"/>
          <w:color w:val="000000"/>
          <w:shd w:val="clear" w:color="auto" w:fill="FFFFFF"/>
        </w:rPr>
        <w:t> (France), et </w:t>
      </w:r>
      <w:hyperlink r:id="rId15" w:tgtFrame="_blank" w:history="1">
        <w:r>
          <w:rPr>
            <w:rStyle w:val="Hyperlink"/>
            <w:rFonts w:ascii="Roboto" w:hAnsi="Roboto"/>
            <w:color w:val="1A2EE0"/>
            <w:shd w:val="clear" w:color="auto" w:fill="FFFFFF"/>
          </w:rPr>
          <w:t>ENSA</w:t>
        </w:r>
      </w:hyperlink>
      <w:r>
        <w:rPr>
          <w:rFonts w:ascii="Roboto" w:hAnsi="Roboto"/>
          <w:color w:val="000000"/>
          <w:shd w:val="clear" w:color="auto" w:fill="FFFFFF"/>
        </w:rPr>
        <w:t xml:space="preserve"> Kénitra (Maroc) – challengeront les </w:t>
      </w:r>
      <w:r w:rsidR="00EB06DE">
        <w:rPr>
          <w:rFonts w:ascii="Roboto" w:hAnsi="Roboto"/>
          <w:color w:val="000000"/>
          <w:shd w:val="clear" w:color="auto" w:fill="FFFFFF"/>
        </w:rPr>
        <w:t>débateurs</w:t>
      </w:r>
      <w:r>
        <w:rPr>
          <w:rFonts w:ascii="Roboto" w:hAnsi="Roboto"/>
          <w:color w:val="000000"/>
          <w:shd w:val="clear" w:color="auto" w:fill="FFFFFF"/>
        </w:rPr>
        <w:t>.</w:t>
      </w:r>
    </w:p>
    <w:p w14:paraId="7A877BC3" w14:textId="07AF7B70" w:rsidR="00E677BB" w:rsidRPr="00E53EDC" w:rsidRDefault="00E677BB" w:rsidP="00147804">
      <w:pPr>
        <w:spacing w:after="0" w:line="240" w:lineRule="auto"/>
        <w:jc w:val="both"/>
        <w:rPr>
          <w:rFonts w:ascii="Roboto" w:hAnsi="Roboto"/>
        </w:rPr>
      </w:pPr>
    </w:p>
    <w:p w14:paraId="57EDE731" w14:textId="75F7BDA9" w:rsidR="00EA2113" w:rsidRPr="00E53EDC" w:rsidRDefault="009C6DFF" w:rsidP="00147804">
      <w:pPr>
        <w:spacing w:after="0" w:line="240" w:lineRule="auto"/>
        <w:jc w:val="both"/>
        <w:rPr>
          <w:rFonts w:ascii="Roboto" w:hAnsi="Roboto"/>
        </w:rPr>
      </w:pPr>
      <w:r>
        <w:rPr>
          <w:rFonts w:ascii="Roboto" w:hAnsi="Roboto"/>
        </w:rPr>
        <w:t xml:space="preserve">Pour vous connecter à l’événement, veuillez utiliser le lien suivant : </w:t>
      </w:r>
      <w:hyperlink r:id="rId16" w:history="1">
        <w:r>
          <w:rPr>
            <w:rStyle w:val="Hyperlink"/>
            <w:rFonts w:ascii="Roboto" w:hAnsi="Roboto"/>
          </w:rPr>
          <w:t>https://live.freedomofmobilityforum.org/register</w:t>
        </w:r>
      </w:hyperlink>
      <w:r>
        <w:rPr>
          <w:rFonts w:ascii="Roboto" w:hAnsi="Roboto"/>
        </w:rPr>
        <w:t xml:space="preserve">. Pour celles et ceux qui ne pourraient assister à la session en direct, un replay sera disponible sur le site Internet. </w:t>
      </w:r>
    </w:p>
    <w:p w14:paraId="785E4281" w14:textId="77777777" w:rsidR="00EA2113" w:rsidRPr="00E53EDC" w:rsidRDefault="00EA2113" w:rsidP="00147804">
      <w:pPr>
        <w:spacing w:after="0" w:line="240" w:lineRule="auto"/>
        <w:jc w:val="both"/>
        <w:rPr>
          <w:rFonts w:ascii="Roboto" w:hAnsi="Roboto"/>
        </w:rPr>
      </w:pPr>
    </w:p>
    <w:p w14:paraId="57D4D1C5" w14:textId="1D7B4B3C" w:rsidR="00425B8A" w:rsidRDefault="55110549" w:rsidP="00147804">
      <w:pPr>
        <w:spacing w:after="0" w:line="240" w:lineRule="auto"/>
        <w:jc w:val="both"/>
        <w:rPr>
          <w:rFonts w:ascii="Roboto" w:eastAsia="Roboto" w:hAnsi="Roboto" w:cs="Roboto"/>
        </w:rPr>
      </w:pPr>
      <w:r>
        <w:rPr>
          <w:rFonts w:ascii="Roboto" w:hAnsi="Roboto"/>
        </w:rPr>
        <w:t>Pour suivre ou partager l’événement sur les réseaux sociaux, utilisez les hashtags : #FreedomOfMobilityForum ou #FreedomOfMobility</w:t>
      </w:r>
    </w:p>
    <w:p w14:paraId="0A4201B9" w14:textId="77777777" w:rsidR="00042EA8" w:rsidRDefault="00042EA8" w:rsidP="00042EA8">
      <w:pPr>
        <w:spacing w:after="0" w:line="240" w:lineRule="auto"/>
        <w:jc w:val="center"/>
        <w:rPr>
          <w:rFonts w:ascii="Roboto" w:hAnsi="Roboto"/>
        </w:rPr>
      </w:pPr>
    </w:p>
    <w:p w14:paraId="0516F2AD" w14:textId="0D1B2994" w:rsidR="002600B5" w:rsidRPr="00EB06DE" w:rsidRDefault="00C72CF7" w:rsidP="00042EA8">
      <w:pPr>
        <w:spacing w:after="0" w:line="240" w:lineRule="auto"/>
        <w:jc w:val="center"/>
        <w:rPr>
          <w:rFonts w:ascii="Roboto" w:hAnsi="Roboto"/>
          <w:lang w:val="en-US"/>
        </w:rPr>
      </w:pPr>
      <w:r w:rsidRPr="00EB06DE">
        <w:rPr>
          <w:rFonts w:ascii="Roboto" w:hAnsi="Roboto"/>
          <w:lang w:val="en-US"/>
        </w:rPr>
        <w:t># # #</w:t>
      </w:r>
    </w:p>
    <w:p w14:paraId="561BE4E7" w14:textId="07295B32" w:rsidR="00C72CF7" w:rsidRPr="00EB06DE" w:rsidRDefault="00C72CF7" w:rsidP="00721CD5">
      <w:pPr>
        <w:spacing w:after="0" w:line="240" w:lineRule="auto"/>
        <w:rPr>
          <w:rFonts w:ascii="Roboto" w:hAnsi="Roboto"/>
          <w:lang w:val="en-US"/>
        </w:rPr>
      </w:pPr>
    </w:p>
    <w:p w14:paraId="37762BEE" w14:textId="7E5D0E87" w:rsidR="002600B5" w:rsidRPr="00EB06DE" w:rsidRDefault="002600B5" w:rsidP="00147804">
      <w:pPr>
        <w:spacing w:after="0" w:line="240" w:lineRule="auto"/>
        <w:jc w:val="both"/>
        <w:rPr>
          <w:rFonts w:ascii="Roboto" w:hAnsi="Roboto"/>
          <w:b/>
          <w:bCs/>
          <w:lang w:val="en-US"/>
        </w:rPr>
      </w:pPr>
      <w:r w:rsidRPr="00EB06DE">
        <w:rPr>
          <w:rFonts w:ascii="Roboto" w:hAnsi="Roboto"/>
          <w:b/>
          <w:lang w:val="en-US"/>
        </w:rPr>
        <w:t xml:space="preserve">À propos du « Freedom of Mobility Forum » </w:t>
      </w:r>
    </w:p>
    <w:p w14:paraId="5230DD36" w14:textId="1704047B" w:rsidR="009662E7" w:rsidRPr="007034F2" w:rsidRDefault="002600B5" w:rsidP="00147804">
      <w:pPr>
        <w:spacing w:after="0" w:line="240" w:lineRule="auto"/>
        <w:jc w:val="both"/>
        <w:rPr>
          <w:rFonts w:ascii="Roboto" w:hAnsi="Roboto"/>
          <w:i/>
          <w:iCs/>
        </w:rPr>
      </w:pPr>
      <w:r>
        <w:rPr>
          <w:rFonts w:ascii="Roboto" w:hAnsi="Roboto"/>
          <w:i/>
        </w:rPr>
        <w:t xml:space="preserve">Le « Freedom of Mobility Forum », initié par Stellantis et géré par une tierce partie neutre, rassemble des contributeurs internationaux passionnés par la résolution de problèmes et engagés dans des discussions fondées sur des faits, qui remettent en question le statu quo, élargissent les perspectives et identifient la meilleure façon de permettre une liberté de mouvement sûre, abordable et durable pour une société confrontée aux enjeux du réchauffement climatique. Pour en savoir plus : </w:t>
      </w:r>
      <w:hyperlink r:id="rId17">
        <w:r>
          <w:rPr>
            <w:rStyle w:val="Hyperlink"/>
            <w:rFonts w:ascii="Roboto" w:hAnsi="Roboto"/>
            <w:i/>
          </w:rPr>
          <w:t>freedomofmobilityforum.org</w:t>
        </w:r>
      </w:hyperlink>
      <w:r>
        <w:rPr>
          <w:rFonts w:ascii="Roboto" w:hAnsi="Roboto"/>
          <w:i/>
        </w:rPr>
        <w:t xml:space="preserve">.    </w:t>
      </w:r>
    </w:p>
    <w:p w14:paraId="16053F23" w14:textId="77777777" w:rsidR="00721CD5" w:rsidRPr="007034F2" w:rsidRDefault="00721CD5" w:rsidP="00147804">
      <w:pPr>
        <w:spacing w:after="0" w:line="240" w:lineRule="auto"/>
        <w:jc w:val="both"/>
        <w:rPr>
          <w:rFonts w:ascii="Roboto" w:hAnsi="Roboto"/>
          <w:b/>
          <w:bCs/>
        </w:rPr>
      </w:pPr>
    </w:p>
    <w:p w14:paraId="07075CDE" w14:textId="1036D03D" w:rsidR="005E4176" w:rsidRPr="00C46038" w:rsidRDefault="00174886" w:rsidP="00147804">
      <w:pPr>
        <w:spacing w:after="0" w:line="240" w:lineRule="auto"/>
        <w:jc w:val="both"/>
        <w:rPr>
          <w:rFonts w:ascii="Roboto" w:hAnsi="Roboto"/>
        </w:rPr>
      </w:pPr>
      <w:r>
        <w:rPr>
          <w:rFonts w:ascii="Roboto" w:hAnsi="Roboto"/>
          <w:b/>
        </w:rPr>
        <w:t>CONTACTS MÉDIAS :</w:t>
      </w:r>
      <w:r>
        <w:rPr>
          <w:rFonts w:ascii="Roboto" w:hAnsi="Roboto"/>
        </w:rPr>
        <w:t xml:space="preserve"> </w:t>
      </w:r>
      <w:hyperlink r:id="rId18" w:history="1">
        <w:r>
          <w:rPr>
            <w:rStyle w:val="Hyperlink"/>
            <w:rFonts w:ascii="Roboto" w:hAnsi="Roboto"/>
          </w:rPr>
          <w:t>media_fom@freedomofmobilityforum.org</w:t>
        </w:r>
      </w:hyperlink>
    </w:p>
    <w:p w14:paraId="75F9B6F5" w14:textId="07ECC28E" w:rsidR="006E5FE6" w:rsidRPr="00C46038" w:rsidRDefault="006E5FE6" w:rsidP="00721CD5">
      <w:pPr>
        <w:spacing w:after="0" w:line="240" w:lineRule="auto"/>
        <w:rPr>
          <w:rFonts w:ascii="Roboto" w:hAnsi="Roboto"/>
        </w:rPr>
      </w:pPr>
    </w:p>
    <w:sectPr w:rsidR="006E5FE6" w:rsidRPr="00C46038" w:rsidSect="0089477C">
      <w:headerReference w:type="default" r:id="rId19"/>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F95C" w14:textId="77777777" w:rsidR="00F23C2A" w:rsidRDefault="00F23C2A" w:rsidP="005E4176">
      <w:pPr>
        <w:spacing w:after="0" w:line="240" w:lineRule="auto"/>
      </w:pPr>
      <w:r>
        <w:separator/>
      </w:r>
    </w:p>
  </w:endnote>
  <w:endnote w:type="continuationSeparator" w:id="0">
    <w:p w14:paraId="76EE3ACE" w14:textId="77777777" w:rsidR="00F23C2A" w:rsidRDefault="00F23C2A" w:rsidP="005E4176">
      <w:pPr>
        <w:spacing w:after="0" w:line="240" w:lineRule="auto"/>
      </w:pPr>
      <w:r>
        <w:continuationSeparator/>
      </w:r>
    </w:p>
  </w:endnote>
  <w:endnote w:type="continuationNotice" w:id="1">
    <w:p w14:paraId="06321028" w14:textId="77777777" w:rsidR="00F23C2A" w:rsidRDefault="00F23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00F4" w14:textId="77777777" w:rsidR="00F23C2A" w:rsidRDefault="00F23C2A" w:rsidP="005E4176">
      <w:pPr>
        <w:spacing w:after="0" w:line="240" w:lineRule="auto"/>
      </w:pPr>
      <w:r>
        <w:separator/>
      </w:r>
    </w:p>
  </w:footnote>
  <w:footnote w:type="continuationSeparator" w:id="0">
    <w:p w14:paraId="45BAE49C" w14:textId="77777777" w:rsidR="00F23C2A" w:rsidRDefault="00F23C2A" w:rsidP="005E4176">
      <w:pPr>
        <w:spacing w:after="0" w:line="240" w:lineRule="auto"/>
      </w:pPr>
      <w:r>
        <w:continuationSeparator/>
      </w:r>
    </w:p>
  </w:footnote>
  <w:footnote w:type="continuationNotice" w:id="1">
    <w:p w14:paraId="2F9476A4" w14:textId="77777777" w:rsidR="00F23C2A" w:rsidRDefault="00F23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5133" w14:textId="25879C6F" w:rsidR="005E4176" w:rsidRPr="00642F76" w:rsidRDefault="005E4176"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3B891097" wp14:editId="40838C84">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t xml:space="preserve">      </w:t>
    </w:r>
    <w:r>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238F"/>
    <w:multiLevelType w:val="hybridMultilevel"/>
    <w:tmpl w:val="37B8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63352"/>
    <w:multiLevelType w:val="hybridMultilevel"/>
    <w:tmpl w:val="313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F6E3E"/>
    <w:multiLevelType w:val="hybridMultilevel"/>
    <w:tmpl w:val="28E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25367"/>
    <w:multiLevelType w:val="hybridMultilevel"/>
    <w:tmpl w:val="DABA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77E42"/>
    <w:multiLevelType w:val="hybridMultilevel"/>
    <w:tmpl w:val="F146B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8A70F4E"/>
    <w:multiLevelType w:val="hybridMultilevel"/>
    <w:tmpl w:val="1042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B452C"/>
    <w:multiLevelType w:val="hybridMultilevel"/>
    <w:tmpl w:val="F7B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636654">
    <w:abstractNumId w:val="5"/>
  </w:num>
  <w:num w:numId="2" w16cid:durableId="178930224">
    <w:abstractNumId w:val="6"/>
  </w:num>
  <w:num w:numId="3" w16cid:durableId="94248195">
    <w:abstractNumId w:val="3"/>
  </w:num>
  <w:num w:numId="4" w16cid:durableId="536821612">
    <w:abstractNumId w:val="0"/>
  </w:num>
  <w:num w:numId="5" w16cid:durableId="1854613443">
    <w:abstractNumId w:val="4"/>
  </w:num>
  <w:num w:numId="6" w16cid:durableId="1447313792">
    <w:abstractNumId w:val="2"/>
  </w:num>
  <w:num w:numId="7" w16cid:durableId="1358120313">
    <w:abstractNumId w:val="1"/>
  </w:num>
  <w:num w:numId="8" w16cid:durableId="1671058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6"/>
    <w:rsid w:val="00000EE3"/>
    <w:rsid w:val="000015C1"/>
    <w:rsid w:val="00001663"/>
    <w:rsid w:val="00002AC9"/>
    <w:rsid w:val="0000774C"/>
    <w:rsid w:val="0001033B"/>
    <w:rsid w:val="00012846"/>
    <w:rsid w:val="0001302E"/>
    <w:rsid w:val="0001401D"/>
    <w:rsid w:val="00021317"/>
    <w:rsid w:val="0002357C"/>
    <w:rsid w:val="00032BD1"/>
    <w:rsid w:val="00033E7D"/>
    <w:rsid w:val="00035C71"/>
    <w:rsid w:val="00042EA8"/>
    <w:rsid w:val="000457F0"/>
    <w:rsid w:val="000460F7"/>
    <w:rsid w:val="00047AFD"/>
    <w:rsid w:val="0005131F"/>
    <w:rsid w:val="00053586"/>
    <w:rsid w:val="00054556"/>
    <w:rsid w:val="00054813"/>
    <w:rsid w:val="00056715"/>
    <w:rsid w:val="00060256"/>
    <w:rsid w:val="00061BDE"/>
    <w:rsid w:val="00063A2A"/>
    <w:rsid w:val="00064460"/>
    <w:rsid w:val="0006534E"/>
    <w:rsid w:val="00073D58"/>
    <w:rsid w:val="0007451D"/>
    <w:rsid w:val="00077510"/>
    <w:rsid w:val="000778C5"/>
    <w:rsid w:val="000820DF"/>
    <w:rsid w:val="00090C20"/>
    <w:rsid w:val="00091661"/>
    <w:rsid w:val="000A1A5F"/>
    <w:rsid w:val="000A49E7"/>
    <w:rsid w:val="000A5736"/>
    <w:rsid w:val="000B1571"/>
    <w:rsid w:val="000B341B"/>
    <w:rsid w:val="000B4DFB"/>
    <w:rsid w:val="000B6544"/>
    <w:rsid w:val="000B6936"/>
    <w:rsid w:val="000C2AD9"/>
    <w:rsid w:val="000C362E"/>
    <w:rsid w:val="000C4EB9"/>
    <w:rsid w:val="000C672D"/>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47804"/>
    <w:rsid w:val="00150AE1"/>
    <w:rsid w:val="0015294E"/>
    <w:rsid w:val="0015545A"/>
    <w:rsid w:val="00156DA8"/>
    <w:rsid w:val="001709CF"/>
    <w:rsid w:val="00171306"/>
    <w:rsid w:val="00172C06"/>
    <w:rsid w:val="00173DC2"/>
    <w:rsid w:val="00174491"/>
    <w:rsid w:val="00174886"/>
    <w:rsid w:val="00174A03"/>
    <w:rsid w:val="001812CE"/>
    <w:rsid w:val="00181770"/>
    <w:rsid w:val="00192EB0"/>
    <w:rsid w:val="00194A5E"/>
    <w:rsid w:val="00195482"/>
    <w:rsid w:val="00195FB7"/>
    <w:rsid w:val="001A707E"/>
    <w:rsid w:val="001C0408"/>
    <w:rsid w:val="001C1E86"/>
    <w:rsid w:val="001C355D"/>
    <w:rsid w:val="001C35ED"/>
    <w:rsid w:val="001C391A"/>
    <w:rsid w:val="001C3FD8"/>
    <w:rsid w:val="001C775C"/>
    <w:rsid w:val="001D2883"/>
    <w:rsid w:val="001D6A53"/>
    <w:rsid w:val="001E0AC1"/>
    <w:rsid w:val="001E3EE4"/>
    <w:rsid w:val="001E463F"/>
    <w:rsid w:val="001E75BD"/>
    <w:rsid w:val="001E7B45"/>
    <w:rsid w:val="001F21B1"/>
    <w:rsid w:val="001F2B23"/>
    <w:rsid w:val="001F5A7A"/>
    <w:rsid w:val="001F60B2"/>
    <w:rsid w:val="001F6C61"/>
    <w:rsid w:val="00205AB5"/>
    <w:rsid w:val="00206549"/>
    <w:rsid w:val="0020711B"/>
    <w:rsid w:val="00210160"/>
    <w:rsid w:val="00210F51"/>
    <w:rsid w:val="002110A1"/>
    <w:rsid w:val="002230F7"/>
    <w:rsid w:val="00223C04"/>
    <w:rsid w:val="00224AD3"/>
    <w:rsid w:val="002258BE"/>
    <w:rsid w:val="0022785B"/>
    <w:rsid w:val="00230EE8"/>
    <w:rsid w:val="0023356B"/>
    <w:rsid w:val="00235973"/>
    <w:rsid w:val="00241D87"/>
    <w:rsid w:val="002428FA"/>
    <w:rsid w:val="00253144"/>
    <w:rsid w:val="00260024"/>
    <w:rsid w:val="002600B5"/>
    <w:rsid w:val="00262DBF"/>
    <w:rsid w:val="002658FB"/>
    <w:rsid w:val="00267E67"/>
    <w:rsid w:val="0026A399"/>
    <w:rsid w:val="00274A59"/>
    <w:rsid w:val="002812CD"/>
    <w:rsid w:val="002823CC"/>
    <w:rsid w:val="0028709A"/>
    <w:rsid w:val="002909FB"/>
    <w:rsid w:val="00292302"/>
    <w:rsid w:val="00294644"/>
    <w:rsid w:val="00294ED3"/>
    <w:rsid w:val="002A6E71"/>
    <w:rsid w:val="002A6F62"/>
    <w:rsid w:val="002A7F31"/>
    <w:rsid w:val="002B0A58"/>
    <w:rsid w:val="002B1C1B"/>
    <w:rsid w:val="002B293F"/>
    <w:rsid w:val="002B65B0"/>
    <w:rsid w:val="002C028D"/>
    <w:rsid w:val="002C04D7"/>
    <w:rsid w:val="002C1305"/>
    <w:rsid w:val="002D108D"/>
    <w:rsid w:val="002D4ABB"/>
    <w:rsid w:val="002D76D3"/>
    <w:rsid w:val="002E029B"/>
    <w:rsid w:val="002E17F0"/>
    <w:rsid w:val="002E5C11"/>
    <w:rsid w:val="002F0CDA"/>
    <w:rsid w:val="002F59A7"/>
    <w:rsid w:val="002F5EA8"/>
    <w:rsid w:val="00301F1B"/>
    <w:rsid w:val="0030438E"/>
    <w:rsid w:val="00313D0C"/>
    <w:rsid w:val="00316131"/>
    <w:rsid w:val="0031675F"/>
    <w:rsid w:val="003174F2"/>
    <w:rsid w:val="0032153F"/>
    <w:rsid w:val="00322518"/>
    <w:rsid w:val="0032770F"/>
    <w:rsid w:val="003300B8"/>
    <w:rsid w:val="00333D00"/>
    <w:rsid w:val="00337073"/>
    <w:rsid w:val="00344889"/>
    <w:rsid w:val="00347F7C"/>
    <w:rsid w:val="00352654"/>
    <w:rsid w:val="0035537C"/>
    <w:rsid w:val="0036007E"/>
    <w:rsid w:val="00361CEA"/>
    <w:rsid w:val="003645D3"/>
    <w:rsid w:val="00376CA7"/>
    <w:rsid w:val="00377286"/>
    <w:rsid w:val="00381351"/>
    <w:rsid w:val="003852C7"/>
    <w:rsid w:val="00387C1D"/>
    <w:rsid w:val="0039617F"/>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402A49"/>
    <w:rsid w:val="0040464F"/>
    <w:rsid w:val="00407244"/>
    <w:rsid w:val="004073E4"/>
    <w:rsid w:val="0041569E"/>
    <w:rsid w:val="00424C75"/>
    <w:rsid w:val="00425205"/>
    <w:rsid w:val="00425B8A"/>
    <w:rsid w:val="004279C8"/>
    <w:rsid w:val="00434A11"/>
    <w:rsid w:val="00435487"/>
    <w:rsid w:val="004354F0"/>
    <w:rsid w:val="004356C1"/>
    <w:rsid w:val="00441DC5"/>
    <w:rsid w:val="00443ECC"/>
    <w:rsid w:val="004462CF"/>
    <w:rsid w:val="0045061D"/>
    <w:rsid w:val="00453285"/>
    <w:rsid w:val="00455FDC"/>
    <w:rsid w:val="004564A1"/>
    <w:rsid w:val="00457CDC"/>
    <w:rsid w:val="00460269"/>
    <w:rsid w:val="00460B20"/>
    <w:rsid w:val="00465065"/>
    <w:rsid w:val="00467DB3"/>
    <w:rsid w:val="00467EA1"/>
    <w:rsid w:val="0047048B"/>
    <w:rsid w:val="0049109C"/>
    <w:rsid w:val="004940EE"/>
    <w:rsid w:val="00494EAC"/>
    <w:rsid w:val="004967D4"/>
    <w:rsid w:val="00496BF7"/>
    <w:rsid w:val="004B0A69"/>
    <w:rsid w:val="004B471B"/>
    <w:rsid w:val="004B7B86"/>
    <w:rsid w:val="004C0EC2"/>
    <w:rsid w:val="004C6BC1"/>
    <w:rsid w:val="004D0957"/>
    <w:rsid w:val="004D0F7A"/>
    <w:rsid w:val="004D2A94"/>
    <w:rsid w:val="004D320B"/>
    <w:rsid w:val="004D6AE0"/>
    <w:rsid w:val="004E04C0"/>
    <w:rsid w:val="004E4364"/>
    <w:rsid w:val="004E6C8E"/>
    <w:rsid w:val="004F1F10"/>
    <w:rsid w:val="004F41B2"/>
    <w:rsid w:val="004F72C3"/>
    <w:rsid w:val="004F74E2"/>
    <w:rsid w:val="0050190A"/>
    <w:rsid w:val="00501B6C"/>
    <w:rsid w:val="005049D3"/>
    <w:rsid w:val="005072A2"/>
    <w:rsid w:val="00514F84"/>
    <w:rsid w:val="005170D8"/>
    <w:rsid w:val="00517284"/>
    <w:rsid w:val="0052312A"/>
    <w:rsid w:val="00523295"/>
    <w:rsid w:val="005246B1"/>
    <w:rsid w:val="00525FD8"/>
    <w:rsid w:val="005366AB"/>
    <w:rsid w:val="00540693"/>
    <w:rsid w:val="00545806"/>
    <w:rsid w:val="005502E5"/>
    <w:rsid w:val="00553BAA"/>
    <w:rsid w:val="00560940"/>
    <w:rsid w:val="00565025"/>
    <w:rsid w:val="005723C9"/>
    <w:rsid w:val="005723D2"/>
    <w:rsid w:val="00576173"/>
    <w:rsid w:val="005807FF"/>
    <w:rsid w:val="00580BEC"/>
    <w:rsid w:val="005863A1"/>
    <w:rsid w:val="00587050"/>
    <w:rsid w:val="00592E6E"/>
    <w:rsid w:val="0059360B"/>
    <w:rsid w:val="005939CF"/>
    <w:rsid w:val="005B7B5B"/>
    <w:rsid w:val="005C026F"/>
    <w:rsid w:val="005C3F93"/>
    <w:rsid w:val="005C7D23"/>
    <w:rsid w:val="005D6A47"/>
    <w:rsid w:val="005E0649"/>
    <w:rsid w:val="005E16E6"/>
    <w:rsid w:val="005E2EAA"/>
    <w:rsid w:val="005E4176"/>
    <w:rsid w:val="005E47B7"/>
    <w:rsid w:val="005E5C7B"/>
    <w:rsid w:val="005E7CD2"/>
    <w:rsid w:val="005F6760"/>
    <w:rsid w:val="00604D24"/>
    <w:rsid w:val="00611BEE"/>
    <w:rsid w:val="00611CC3"/>
    <w:rsid w:val="00613008"/>
    <w:rsid w:val="00623B23"/>
    <w:rsid w:val="00624D62"/>
    <w:rsid w:val="006261BE"/>
    <w:rsid w:val="00635CFD"/>
    <w:rsid w:val="00642F76"/>
    <w:rsid w:val="0065033A"/>
    <w:rsid w:val="006520AD"/>
    <w:rsid w:val="006537B7"/>
    <w:rsid w:val="00656931"/>
    <w:rsid w:val="00656F22"/>
    <w:rsid w:val="006615B1"/>
    <w:rsid w:val="00662CC5"/>
    <w:rsid w:val="00663EF7"/>
    <w:rsid w:val="00664548"/>
    <w:rsid w:val="00664C48"/>
    <w:rsid w:val="00666067"/>
    <w:rsid w:val="00666DA9"/>
    <w:rsid w:val="006676CB"/>
    <w:rsid w:val="00670070"/>
    <w:rsid w:val="00674448"/>
    <w:rsid w:val="006748D7"/>
    <w:rsid w:val="0067713C"/>
    <w:rsid w:val="00682A66"/>
    <w:rsid w:val="00684656"/>
    <w:rsid w:val="00684CA9"/>
    <w:rsid w:val="00685C71"/>
    <w:rsid w:val="00686646"/>
    <w:rsid w:val="00694934"/>
    <w:rsid w:val="0069646B"/>
    <w:rsid w:val="006A0075"/>
    <w:rsid w:val="006A0275"/>
    <w:rsid w:val="006A4F12"/>
    <w:rsid w:val="006A7239"/>
    <w:rsid w:val="006A7E08"/>
    <w:rsid w:val="006B1A82"/>
    <w:rsid w:val="006B36F7"/>
    <w:rsid w:val="006C62BB"/>
    <w:rsid w:val="006D0563"/>
    <w:rsid w:val="006D246F"/>
    <w:rsid w:val="006D566B"/>
    <w:rsid w:val="006D5904"/>
    <w:rsid w:val="006D680C"/>
    <w:rsid w:val="006E5605"/>
    <w:rsid w:val="006E5FE6"/>
    <w:rsid w:val="006F165C"/>
    <w:rsid w:val="006F4D0A"/>
    <w:rsid w:val="006F589F"/>
    <w:rsid w:val="006F718C"/>
    <w:rsid w:val="00700255"/>
    <w:rsid w:val="00702277"/>
    <w:rsid w:val="007023C9"/>
    <w:rsid w:val="007034F2"/>
    <w:rsid w:val="00704056"/>
    <w:rsid w:val="0070655C"/>
    <w:rsid w:val="00707032"/>
    <w:rsid w:val="007102F9"/>
    <w:rsid w:val="00710D13"/>
    <w:rsid w:val="007166F2"/>
    <w:rsid w:val="0071775E"/>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4A1C"/>
    <w:rsid w:val="00760667"/>
    <w:rsid w:val="00761097"/>
    <w:rsid w:val="00763E26"/>
    <w:rsid w:val="0076491D"/>
    <w:rsid w:val="00767C8F"/>
    <w:rsid w:val="007903D4"/>
    <w:rsid w:val="0079440C"/>
    <w:rsid w:val="007A206E"/>
    <w:rsid w:val="007A4E30"/>
    <w:rsid w:val="007A74B1"/>
    <w:rsid w:val="007B151A"/>
    <w:rsid w:val="007B178C"/>
    <w:rsid w:val="007B266A"/>
    <w:rsid w:val="007C1301"/>
    <w:rsid w:val="007C20A6"/>
    <w:rsid w:val="007C24E4"/>
    <w:rsid w:val="007C35E7"/>
    <w:rsid w:val="007C5159"/>
    <w:rsid w:val="007C5655"/>
    <w:rsid w:val="007C73A7"/>
    <w:rsid w:val="007C7C47"/>
    <w:rsid w:val="007D13D3"/>
    <w:rsid w:val="007D1794"/>
    <w:rsid w:val="007D3E34"/>
    <w:rsid w:val="007D479E"/>
    <w:rsid w:val="007D4941"/>
    <w:rsid w:val="007E1383"/>
    <w:rsid w:val="007E1634"/>
    <w:rsid w:val="007E19D8"/>
    <w:rsid w:val="007E2EC7"/>
    <w:rsid w:val="007E32D3"/>
    <w:rsid w:val="007E5193"/>
    <w:rsid w:val="007F154D"/>
    <w:rsid w:val="007F340B"/>
    <w:rsid w:val="007F5703"/>
    <w:rsid w:val="007F648A"/>
    <w:rsid w:val="007F79FF"/>
    <w:rsid w:val="00801239"/>
    <w:rsid w:val="008015F0"/>
    <w:rsid w:val="00810F0E"/>
    <w:rsid w:val="008125E2"/>
    <w:rsid w:val="00812704"/>
    <w:rsid w:val="008134DD"/>
    <w:rsid w:val="00815E31"/>
    <w:rsid w:val="00816885"/>
    <w:rsid w:val="00826776"/>
    <w:rsid w:val="008318CE"/>
    <w:rsid w:val="008332E3"/>
    <w:rsid w:val="0083680C"/>
    <w:rsid w:val="00842183"/>
    <w:rsid w:val="00844D82"/>
    <w:rsid w:val="0084558B"/>
    <w:rsid w:val="00852446"/>
    <w:rsid w:val="00852BF9"/>
    <w:rsid w:val="008530FC"/>
    <w:rsid w:val="00854CC2"/>
    <w:rsid w:val="0085568E"/>
    <w:rsid w:val="0085C170"/>
    <w:rsid w:val="00862980"/>
    <w:rsid w:val="00870FA9"/>
    <w:rsid w:val="00875103"/>
    <w:rsid w:val="0088217C"/>
    <w:rsid w:val="00883285"/>
    <w:rsid w:val="00883E5D"/>
    <w:rsid w:val="00886BCD"/>
    <w:rsid w:val="00886CC0"/>
    <w:rsid w:val="00890CA0"/>
    <w:rsid w:val="00891D60"/>
    <w:rsid w:val="00892195"/>
    <w:rsid w:val="0089477C"/>
    <w:rsid w:val="008A54AD"/>
    <w:rsid w:val="008A59C6"/>
    <w:rsid w:val="008A7237"/>
    <w:rsid w:val="008B1ED1"/>
    <w:rsid w:val="008B4603"/>
    <w:rsid w:val="008B6585"/>
    <w:rsid w:val="008C4C5A"/>
    <w:rsid w:val="008C4D27"/>
    <w:rsid w:val="008C70A6"/>
    <w:rsid w:val="008D03FD"/>
    <w:rsid w:val="008D0FB9"/>
    <w:rsid w:val="008D1347"/>
    <w:rsid w:val="008D2BA3"/>
    <w:rsid w:val="008D3FFE"/>
    <w:rsid w:val="008E2C3C"/>
    <w:rsid w:val="008E69DE"/>
    <w:rsid w:val="008F087C"/>
    <w:rsid w:val="008F1E36"/>
    <w:rsid w:val="008F1FA4"/>
    <w:rsid w:val="008F79D0"/>
    <w:rsid w:val="008F7C23"/>
    <w:rsid w:val="0090146B"/>
    <w:rsid w:val="0090581D"/>
    <w:rsid w:val="00910843"/>
    <w:rsid w:val="00912BD7"/>
    <w:rsid w:val="0091311D"/>
    <w:rsid w:val="0092075A"/>
    <w:rsid w:val="00921447"/>
    <w:rsid w:val="009251FD"/>
    <w:rsid w:val="00925700"/>
    <w:rsid w:val="00933267"/>
    <w:rsid w:val="009416BE"/>
    <w:rsid w:val="00941859"/>
    <w:rsid w:val="0094654F"/>
    <w:rsid w:val="0094718F"/>
    <w:rsid w:val="0095087A"/>
    <w:rsid w:val="00950F46"/>
    <w:rsid w:val="00954207"/>
    <w:rsid w:val="009573D5"/>
    <w:rsid w:val="00962203"/>
    <w:rsid w:val="00962712"/>
    <w:rsid w:val="00962D46"/>
    <w:rsid w:val="009648B8"/>
    <w:rsid w:val="009662E7"/>
    <w:rsid w:val="00970869"/>
    <w:rsid w:val="00993DEA"/>
    <w:rsid w:val="00994088"/>
    <w:rsid w:val="0099771F"/>
    <w:rsid w:val="009A051B"/>
    <w:rsid w:val="009A3DF5"/>
    <w:rsid w:val="009A6C95"/>
    <w:rsid w:val="009A793F"/>
    <w:rsid w:val="009B3956"/>
    <w:rsid w:val="009B3E6A"/>
    <w:rsid w:val="009B4A88"/>
    <w:rsid w:val="009C6DF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A04B09"/>
    <w:rsid w:val="00A12839"/>
    <w:rsid w:val="00A13490"/>
    <w:rsid w:val="00A169A8"/>
    <w:rsid w:val="00A17569"/>
    <w:rsid w:val="00A2749F"/>
    <w:rsid w:val="00A31829"/>
    <w:rsid w:val="00A31AC6"/>
    <w:rsid w:val="00A32069"/>
    <w:rsid w:val="00A324F0"/>
    <w:rsid w:val="00A34249"/>
    <w:rsid w:val="00A34267"/>
    <w:rsid w:val="00A37077"/>
    <w:rsid w:val="00A4145B"/>
    <w:rsid w:val="00A41DAE"/>
    <w:rsid w:val="00A43729"/>
    <w:rsid w:val="00A43FF9"/>
    <w:rsid w:val="00A45A80"/>
    <w:rsid w:val="00A5116F"/>
    <w:rsid w:val="00A53F89"/>
    <w:rsid w:val="00A57E10"/>
    <w:rsid w:val="00A602A9"/>
    <w:rsid w:val="00A6221B"/>
    <w:rsid w:val="00A65216"/>
    <w:rsid w:val="00A65B3F"/>
    <w:rsid w:val="00A66146"/>
    <w:rsid w:val="00A661FA"/>
    <w:rsid w:val="00A675FD"/>
    <w:rsid w:val="00A722BC"/>
    <w:rsid w:val="00A74E5D"/>
    <w:rsid w:val="00A80EAD"/>
    <w:rsid w:val="00A848AB"/>
    <w:rsid w:val="00A94D0D"/>
    <w:rsid w:val="00A95EA0"/>
    <w:rsid w:val="00AA15B9"/>
    <w:rsid w:val="00AA1A74"/>
    <w:rsid w:val="00AA35E3"/>
    <w:rsid w:val="00AA759C"/>
    <w:rsid w:val="00AB5ADA"/>
    <w:rsid w:val="00AB7A74"/>
    <w:rsid w:val="00AC00E8"/>
    <w:rsid w:val="00AC1957"/>
    <w:rsid w:val="00AC454C"/>
    <w:rsid w:val="00AC5020"/>
    <w:rsid w:val="00AC596C"/>
    <w:rsid w:val="00AE0DFE"/>
    <w:rsid w:val="00AE1A9D"/>
    <w:rsid w:val="00AE2D98"/>
    <w:rsid w:val="00AE4632"/>
    <w:rsid w:val="00AE6629"/>
    <w:rsid w:val="00AF5E77"/>
    <w:rsid w:val="00AF7903"/>
    <w:rsid w:val="00B03849"/>
    <w:rsid w:val="00B11BF4"/>
    <w:rsid w:val="00B160C1"/>
    <w:rsid w:val="00B17A91"/>
    <w:rsid w:val="00B20717"/>
    <w:rsid w:val="00B209AC"/>
    <w:rsid w:val="00B237E9"/>
    <w:rsid w:val="00B24073"/>
    <w:rsid w:val="00B24A60"/>
    <w:rsid w:val="00B26229"/>
    <w:rsid w:val="00B349E9"/>
    <w:rsid w:val="00B36E27"/>
    <w:rsid w:val="00B40CF9"/>
    <w:rsid w:val="00B44628"/>
    <w:rsid w:val="00B45A7E"/>
    <w:rsid w:val="00B517C4"/>
    <w:rsid w:val="00B52B6E"/>
    <w:rsid w:val="00B56A5F"/>
    <w:rsid w:val="00B82128"/>
    <w:rsid w:val="00B83AA4"/>
    <w:rsid w:val="00B90424"/>
    <w:rsid w:val="00B90947"/>
    <w:rsid w:val="00B91671"/>
    <w:rsid w:val="00B91F58"/>
    <w:rsid w:val="00B92A16"/>
    <w:rsid w:val="00B930B9"/>
    <w:rsid w:val="00B978BE"/>
    <w:rsid w:val="00BA2315"/>
    <w:rsid w:val="00BA5367"/>
    <w:rsid w:val="00BA6FB7"/>
    <w:rsid w:val="00BB09EF"/>
    <w:rsid w:val="00BB14BE"/>
    <w:rsid w:val="00BB7724"/>
    <w:rsid w:val="00BB77E3"/>
    <w:rsid w:val="00BB7F3E"/>
    <w:rsid w:val="00BC0AA4"/>
    <w:rsid w:val="00BC15FF"/>
    <w:rsid w:val="00BC223C"/>
    <w:rsid w:val="00BC2BC1"/>
    <w:rsid w:val="00BC3A5E"/>
    <w:rsid w:val="00BC5933"/>
    <w:rsid w:val="00BC5FBB"/>
    <w:rsid w:val="00BD03FE"/>
    <w:rsid w:val="00BD2355"/>
    <w:rsid w:val="00BD33FC"/>
    <w:rsid w:val="00BE3F3F"/>
    <w:rsid w:val="00BE73FA"/>
    <w:rsid w:val="00BE7695"/>
    <w:rsid w:val="00BF2DFD"/>
    <w:rsid w:val="00BF58E7"/>
    <w:rsid w:val="00BF5C1F"/>
    <w:rsid w:val="00BF7D6A"/>
    <w:rsid w:val="00C02AD1"/>
    <w:rsid w:val="00C05787"/>
    <w:rsid w:val="00C068F5"/>
    <w:rsid w:val="00C10F2D"/>
    <w:rsid w:val="00C111D0"/>
    <w:rsid w:val="00C16394"/>
    <w:rsid w:val="00C169A7"/>
    <w:rsid w:val="00C209C9"/>
    <w:rsid w:val="00C22F5C"/>
    <w:rsid w:val="00C23315"/>
    <w:rsid w:val="00C31CA8"/>
    <w:rsid w:val="00C35461"/>
    <w:rsid w:val="00C3713E"/>
    <w:rsid w:val="00C42596"/>
    <w:rsid w:val="00C46038"/>
    <w:rsid w:val="00C46199"/>
    <w:rsid w:val="00C461F9"/>
    <w:rsid w:val="00C50C48"/>
    <w:rsid w:val="00C55474"/>
    <w:rsid w:val="00C619FA"/>
    <w:rsid w:val="00C61AE9"/>
    <w:rsid w:val="00C62FDB"/>
    <w:rsid w:val="00C650C9"/>
    <w:rsid w:val="00C72628"/>
    <w:rsid w:val="00C72CF7"/>
    <w:rsid w:val="00C7433F"/>
    <w:rsid w:val="00C76CD1"/>
    <w:rsid w:val="00C80AE2"/>
    <w:rsid w:val="00C83E92"/>
    <w:rsid w:val="00C877C1"/>
    <w:rsid w:val="00C9187C"/>
    <w:rsid w:val="00C948BE"/>
    <w:rsid w:val="00C96CD3"/>
    <w:rsid w:val="00CA360D"/>
    <w:rsid w:val="00CA3D8F"/>
    <w:rsid w:val="00CA7475"/>
    <w:rsid w:val="00CB084F"/>
    <w:rsid w:val="00CB12A1"/>
    <w:rsid w:val="00CB4B4F"/>
    <w:rsid w:val="00CB540D"/>
    <w:rsid w:val="00CB5CD7"/>
    <w:rsid w:val="00CB64FE"/>
    <w:rsid w:val="00CB7F8C"/>
    <w:rsid w:val="00CC2CEF"/>
    <w:rsid w:val="00CC36FE"/>
    <w:rsid w:val="00CC42A6"/>
    <w:rsid w:val="00CC7492"/>
    <w:rsid w:val="00CC7BC1"/>
    <w:rsid w:val="00CC7F2D"/>
    <w:rsid w:val="00CD242E"/>
    <w:rsid w:val="00CD4BD9"/>
    <w:rsid w:val="00CD60C3"/>
    <w:rsid w:val="00CD6CDB"/>
    <w:rsid w:val="00CD7F6C"/>
    <w:rsid w:val="00CE29AD"/>
    <w:rsid w:val="00CE2C6A"/>
    <w:rsid w:val="00CE51D5"/>
    <w:rsid w:val="00CF093B"/>
    <w:rsid w:val="00CF174D"/>
    <w:rsid w:val="00CF513A"/>
    <w:rsid w:val="00CF638B"/>
    <w:rsid w:val="00CF6AC0"/>
    <w:rsid w:val="00D02641"/>
    <w:rsid w:val="00D03D72"/>
    <w:rsid w:val="00D043C7"/>
    <w:rsid w:val="00D07012"/>
    <w:rsid w:val="00D075FD"/>
    <w:rsid w:val="00D127D6"/>
    <w:rsid w:val="00D213D6"/>
    <w:rsid w:val="00D23B4A"/>
    <w:rsid w:val="00D27799"/>
    <w:rsid w:val="00D41014"/>
    <w:rsid w:val="00D41616"/>
    <w:rsid w:val="00D43B83"/>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97EDF"/>
    <w:rsid w:val="00DA0A33"/>
    <w:rsid w:val="00DA2E0C"/>
    <w:rsid w:val="00DA5122"/>
    <w:rsid w:val="00DA5429"/>
    <w:rsid w:val="00DA5822"/>
    <w:rsid w:val="00DA761A"/>
    <w:rsid w:val="00DB0946"/>
    <w:rsid w:val="00DB3CB5"/>
    <w:rsid w:val="00DB7A4D"/>
    <w:rsid w:val="00DC1FDB"/>
    <w:rsid w:val="00DC481C"/>
    <w:rsid w:val="00DC6978"/>
    <w:rsid w:val="00DC7E68"/>
    <w:rsid w:val="00DC7E76"/>
    <w:rsid w:val="00DD0D92"/>
    <w:rsid w:val="00DD58AE"/>
    <w:rsid w:val="00DD795F"/>
    <w:rsid w:val="00DE1DA4"/>
    <w:rsid w:val="00DE42BD"/>
    <w:rsid w:val="00DE6567"/>
    <w:rsid w:val="00DF0281"/>
    <w:rsid w:val="00DF1E64"/>
    <w:rsid w:val="00DF2D85"/>
    <w:rsid w:val="00DF62AA"/>
    <w:rsid w:val="00E026D5"/>
    <w:rsid w:val="00E036B3"/>
    <w:rsid w:val="00E058EF"/>
    <w:rsid w:val="00E06DB0"/>
    <w:rsid w:val="00E16051"/>
    <w:rsid w:val="00E20397"/>
    <w:rsid w:val="00E20F10"/>
    <w:rsid w:val="00E22164"/>
    <w:rsid w:val="00E30172"/>
    <w:rsid w:val="00E36619"/>
    <w:rsid w:val="00E43F98"/>
    <w:rsid w:val="00E44C43"/>
    <w:rsid w:val="00E45FB6"/>
    <w:rsid w:val="00E467E0"/>
    <w:rsid w:val="00E52D8C"/>
    <w:rsid w:val="00E53EDC"/>
    <w:rsid w:val="00E550A2"/>
    <w:rsid w:val="00E560BE"/>
    <w:rsid w:val="00E608D0"/>
    <w:rsid w:val="00E63287"/>
    <w:rsid w:val="00E6390D"/>
    <w:rsid w:val="00E66ACE"/>
    <w:rsid w:val="00E66B2B"/>
    <w:rsid w:val="00E677BB"/>
    <w:rsid w:val="00E7206E"/>
    <w:rsid w:val="00E72C61"/>
    <w:rsid w:val="00E736A6"/>
    <w:rsid w:val="00E85467"/>
    <w:rsid w:val="00E91ECE"/>
    <w:rsid w:val="00E925B1"/>
    <w:rsid w:val="00E94620"/>
    <w:rsid w:val="00E97C30"/>
    <w:rsid w:val="00EA2113"/>
    <w:rsid w:val="00EA61D0"/>
    <w:rsid w:val="00EA7754"/>
    <w:rsid w:val="00EB06DE"/>
    <w:rsid w:val="00EB2C8E"/>
    <w:rsid w:val="00EB7DA8"/>
    <w:rsid w:val="00EC38E5"/>
    <w:rsid w:val="00EC43B9"/>
    <w:rsid w:val="00ED69AE"/>
    <w:rsid w:val="00EE42A1"/>
    <w:rsid w:val="00EE4459"/>
    <w:rsid w:val="00EE4518"/>
    <w:rsid w:val="00EE4B11"/>
    <w:rsid w:val="00EE6EEC"/>
    <w:rsid w:val="00EF088C"/>
    <w:rsid w:val="00EF1C54"/>
    <w:rsid w:val="00F02E1E"/>
    <w:rsid w:val="00F04DBB"/>
    <w:rsid w:val="00F06509"/>
    <w:rsid w:val="00F07D0D"/>
    <w:rsid w:val="00F106C9"/>
    <w:rsid w:val="00F16F69"/>
    <w:rsid w:val="00F21D25"/>
    <w:rsid w:val="00F23C2A"/>
    <w:rsid w:val="00F276B5"/>
    <w:rsid w:val="00F30CF3"/>
    <w:rsid w:val="00F337B0"/>
    <w:rsid w:val="00F3467D"/>
    <w:rsid w:val="00F353FD"/>
    <w:rsid w:val="00F364F4"/>
    <w:rsid w:val="00F41506"/>
    <w:rsid w:val="00F439EB"/>
    <w:rsid w:val="00F47843"/>
    <w:rsid w:val="00F50FEC"/>
    <w:rsid w:val="00F61048"/>
    <w:rsid w:val="00F62DE7"/>
    <w:rsid w:val="00F646F6"/>
    <w:rsid w:val="00F70E18"/>
    <w:rsid w:val="00F724F0"/>
    <w:rsid w:val="00F74309"/>
    <w:rsid w:val="00F87216"/>
    <w:rsid w:val="00F87EEF"/>
    <w:rsid w:val="00FA04CA"/>
    <w:rsid w:val="00FA15E3"/>
    <w:rsid w:val="00FA29AD"/>
    <w:rsid w:val="00FB3062"/>
    <w:rsid w:val="00FB38DC"/>
    <w:rsid w:val="00FB7107"/>
    <w:rsid w:val="00FC038B"/>
    <w:rsid w:val="00FC191A"/>
    <w:rsid w:val="00FC59A7"/>
    <w:rsid w:val="00FD0DAD"/>
    <w:rsid w:val="00FD1C13"/>
    <w:rsid w:val="00FD1E2A"/>
    <w:rsid w:val="00FD6269"/>
    <w:rsid w:val="00FE3A66"/>
    <w:rsid w:val="00FF3432"/>
    <w:rsid w:val="0135BFAF"/>
    <w:rsid w:val="0139079E"/>
    <w:rsid w:val="01803B38"/>
    <w:rsid w:val="01890EF4"/>
    <w:rsid w:val="01FE7181"/>
    <w:rsid w:val="022D4772"/>
    <w:rsid w:val="0254DBC6"/>
    <w:rsid w:val="02556E74"/>
    <w:rsid w:val="028628D7"/>
    <w:rsid w:val="02A5AC4F"/>
    <w:rsid w:val="02E34E6C"/>
    <w:rsid w:val="02F5A0A2"/>
    <w:rsid w:val="034E4C97"/>
    <w:rsid w:val="039F42A2"/>
    <w:rsid w:val="03C4738B"/>
    <w:rsid w:val="0437F668"/>
    <w:rsid w:val="043DFF50"/>
    <w:rsid w:val="044EEAC9"/>
    <w:rsid w:val="04923B4C"/>
    <w:rsid w:val="04ADEDD4"/>
    <w:rsid w:val="04BFC15A"/>
    <w:rsid w:val="04FE3C7B"/>
    <w:rsid w:val="05249763"/>
    <w:rsid w:val="05AD2528"/>
    <w:rsid w:val="05BBF521"/>
    <w:rsid w:val="05E43D7D"/>
    <w:rsid w:val="068FACCC"/>
    <w:rsid w:val="06AE668A"/>
    <w:rsid w:val="06FAE55D"/>
    <w:rsid w:val="07AFDD25"/>
    <w:rsid w:val="07BCAFBA"/>
    <w:rsid w:val="07C7B8AD"/>
    <w:rsid w:val="0833DF73"/>
    <w:rsid w:val="08883D6E"/>
    <w:rsid w:val="08B9076E"/>
    <w:rsid w:val="09370AE8"/>
    <w:rsid w:val="094E0EF3"/>
    <w:rsid w:val="0984F402"/>
    <w:rsid w:val="098D3B38"/>
    <w:rsid w:val="09FCE3AD"/>
    <w:rsid w:val="0A3A1FE7"/>
    <w:rsid w:val="0A9BA05B"/>
    <w:rsid w:val="0B36FE08"/>
    <w:rsid w:val="0BC078BD"/>
    <w:rsid w:val="0BF2DFF4"/>
    <w:rsid w:val="0C733B04"/>
    <w:rsid w:val="0C7F4D93"/>
    <w:rsid w:val="0C933173"/>
    <w:rsid w:val="0CC3F022"/>
    <w:rsid w:val="0D1E42AD"/>
    <w:rsid w:val="0D542E58"/>
    <w:rsid w:val="0D563840"/>
    <w:rsid w:val="0DE27696"/>
    <w:rsid w:val="0DFA0170"/>
    <w:rsid w:val="0E9D83EE"/>
    <w:rsid w:val="0E9F7C2C"/>
    <w:rsid w:val="0FAC8089"/>
    <w:rsid w:val="0FE10D7E"/>
    <w:rsid w:val="0FE8FCA0"/>
    <w:rsid w:val="0FEF5244"/>
    <w:rsid w:val="101609C0"/>
    <w:rsid w:val="1019E997"/>
    <w:rsid w:val="10258A1C"/>
    <w:rsid w:val="10DFCE26"/>
    <w:rsid w:val="10F996A4"/>
    <w:rsid w:val="11307D15"/>
    <w:rsid w:val="113E7A92"/>
    <w:rsid w:val="115E4AC5"/>
    <w:rsid w:val="117E9F2C"/>
    <w:rsid w:val="11BC61F5"/>
    <w:rsid w:val="11BE89F7"/>
    <w:rsid w:val="11C6BEDD"/>
    <w:rsid w:val="11F2EA90"/>
    <w:rsid w:val="11FD40F1"/>
    <w:rsid w:val="122C8434"/>
    <w:rsid w:val="1231D44D"/>
    <w:rsid w:val="124F0079"/>
    <w:rsid w:val="124F7081"/>
    <w:rsid w:val="126E23CB"/>
    <w:rsid w:val="13015FBC"/>
    <w:rsid w:val="1307060F"/>
    <w:rsid w:val="13237A1F"/>
    <w:rsid w:val="132C959A"/>
    <w:rsid w:val="13948DA9"/>
    <w:rsid w:val="142877E9"/>
    <w:rsid w:val="1444D111"/>
    <w:rsid w:val="14B4A821"/>
    <w:rsid w:val="14E44100"/>
    <w:rsid w:val="14E4FCEB"/>
    <w:rsid w:val="14F3753B"/>
    <w:rsid w:val="14FBBC71"/>
    <w:rsid w:val="14FE00D5"/>
    <w:rsid w:val="155A0F73"/>
    <w:rsid w:val="158C1527"/>
    <w:rsid w:val="15C1440E"/>
    <w:rsid w:val="15C9E1EC"/>
    <w:rsid w:val="1626F8BA"/>
    <w:rsid w:val="163AFF76"/>
    <w:rsid w:val="1674B543"/>
    <w:rsid w:val="16AE384E"/>
    <w:rsid w:val="16B78187"/>
    <w:rsid w:val="16DC1F1A"/>
    <w:rsid w:val="16E34761"/>
    <w:rsid w:val="17170315"/>
    <w:rsid w:val="1750E965"/>
    <w:rsid w:val="17858E49"/>
    <w:rsid w:val="17AA6C6F"/>
    <w:rsid w:val="17B2F1AE"/>
    <w:rsid w:val="17D42353"/>
    <w:rsid w:val="17E77787"/>
    <w:rsid w:val="181BE1C2"/>
    <w:rsid w:val="1828EF67"/>
    <w:rsid w:val="18A3B72A"/>
    <w:rsid w:val="18AF6A39"/>
    <w:rsid w:val="18BE1C58"/>
    <w:rsid w:val="18CAC742"/>
    <w:rsid w:val="194EC20F"/>
    <w:rsid w:val="196C8DA0"/>
    <w:rsid w:val="19D58783"/>
    <w:rsid w:val="1A487C49"/>
    <w:rsid w:val="1A683D1E"/>
    <w:rsid w:val="1A8D24A0"/>
    <w:rsid w:val="1A9857FD"/>
    <w:rsid w:val="1AA7D141"/>
    <w:rsid w:val="1AD1B16C"/>
    <w:rsid w:val="1AD93570"/>
    <w:rsid w:val="1AEA9270"/>
    <w:rsid w:val="1BA5883D"/>
    <w:rsid w:val="1BEDFB67"/>
    <w:rsid w:val="1BF26B3A"/>
    <w:rsid w:val="1C18A8E1"/>
    <w:rsid w:val="1C2B033C"/>
    <w:rsid w:val="1C315EBF"/>
    <w:rsid w:val="1C88E0E8"/>
    <w:rsid w:val="1D0636DE"/>
    <w:rsid w:val="1D203165"/>
    <w:rsid w:val="1D353F7D"/>
    <w:rsid w:val="1D5B12D5"/>
    <w:rsid w:val="1D6D47B0"/>
    <w:rsid w:val="1D97FD53"/>
    <w:rsid w:val="1DD8A3E8"/>
    <w:rsid w:val="1E27BE20"/>
    <w:rsid w:val="1E2B9EF1"/>
    <w:rsid w:val="1E4DAF3E"/>
    <w:rsid w:val="1E75F677"/>
    <w:rsid w:val="1E89BB0F"/>
    <w:rsid w:val="1ED47CDC"/>
    <w:rsid w:val="1EDE7A2B"/>
    <w:rsid w:val="1EFAA1B7"/>
    <w:rsid w:val="1F091811"/>
    <w:rsid w:val="1F3B5093"/>
    <w:rsid w:val="1F5CD0C2"/>
    <w:rsid w:val="1FB5D692"/>
    <w:rsid w:val="1FFF076E"/>
    <w:rsid w:val="202C0551"/>
    <w:rsid w:val="206C48C7"/>
    <w:rsid w:val="2078F960"/>
    <w:rsid w:val="207D92B7"/>
    <w:rsid w:val="20C7E527"/>
    <w:rsid w:val="20D1345F"/>
    <w:rsid w:val="20EF86C7"/>
    <w:rsid w:val="20FD47FE"/>
    <w:rsid w:val="211FAC72"/>
    <w:rsid w:val="21CA8E06"/>
    <w:rsid w:val="21DCAE56"/>
    <w:rsid w:val="22070426"/>
    <w:rsid w:val="223BCD58"/>
    <w:rsid w:val="224B5091"/>
    <w:rsid w:val="224BA5D6"/>
    <w:rsid w:val="22887405"/>
    <w:rsid w:val="23008DD8"/>
    <w:rsid w:val="2318EDA8"/>
    <w:rsid w:val="2330310A"/>
    <w:rsid w:val="2349570D"/>
    <w:rsid w:val="2363A613"/>
    <w:rsid w:val="236603F3"/>
    <w:rsid w:val="238640A7"/>
    <w:rsid w:val="23AF31AE"/>
    <w:rsid w:val="23F2A4B5"/>
    <w:rsid w:val="23F78B99"/>
    <w:rsid w:val="23FEE91F"/>
    <w:rsid w:val="246646F6"/>
    <w:rsid w:val="24696E26"/>
    <w:rsid w:val="2478C2A3"/>
    <w:rsid w:val="250FB52C"/>
    <w:rsid w:val="25495AF9"/>
    <w:rsid w:val="254F755C"/>
    <w:rsid w:val="25559B44"/>
    <w:rsid w:val="25821D01"/>
    <w:rsid w:val="25BB7006"/>
    <w:rsid w:val="261C78A2"/>
    <w:rsid w:val="26CCDE3D"/>
    <w:rsid w:val="26EED293"/>
    <w:rsid w:val="26F158A9"/>
    <w:rsid w:val="270629ED"/>
    <w:rsid w:val="27188958"/>
    <w:rsid w:val="2734B419"/>
    <w:rsid w:val="2734FBBA"/>
    <w:rsid w:val="2735D4B8"/>
    <w:rsid w:val="27536125"/>
    <w:rsid w:val="2779AB08"/>
    <w:rsid w:val="279FDFF8"/>
    <w:rsid w:val="281B9253"/>
    <w:rsid w:val="282D0C4F"/>
    <w:rsid w:val="2854707E"/>
    <w:rsid w:val="28C224C1"/>
    <w:rsid w:val="28E6AED8"/>
    <w:rsid w:val="2900EE19"/>
    <w:rsid w:val="29575FFF"/>
    <w:rsid w:val="295B78FA"/>
    <w:rsid w:val="2979B6DC"/>
    <w:rsid w:val="29D45FDD"/>
    <w:rsid w:val="29F3CAA9"/>
    <w:rsid w:val="2A4CFB64"/>
    <w:rsid w:val="2A4E8EFB"/>
    <w:rsid w:val="2A5CE759"/>
    <w:rsid w:val="2A92A848"/>
    <w:rsid w:val="2A9A2393"/>
    <w:rsid w:val="2AA081CB"/>
    <w:rsid w:val="2AA9C3E6"/>
    <w:rsid w:val="2AC70F31"/>
    <w:rsid w:val="2ADC484E"/>
    <w:rsid w:val="2B057A5B"/>
    <w:rsid w:val="2B1BF46E"/>
    <w:rsid w:val="2B81DF12"/>
    <w:rsid w:val="2BDA5375"/>
    <w:rsid w:val="2BE272D1"/>
    <w:rsid w:val="2BF1D040"/>
    <w:rsid w:val="2BF28260"/>
    <w:rsid w:val="2C234026"/>
    <w:rsid w:val="2C5B6C42"/>
    <w:rsid w:val="2C6BC937"/>
    <w:rsid w:val="2C6DF970"/>
    <w:rsid w:val="2C7BB52C"/>
    <w:rsid w:val="2CA87699"/>
    <w:rsid w:val="2CBD1361"/>
    <w:rsid w:val="2D4D3E2E"/>
    <w:rsid w:val="2D520308"/>
    <w:rsid w:val="2E083072"/>
    <w:rsid w:val="2E484560"/>
    <w:rsid w:val="2EA4C678"/>
    <w:rsid w:val="2EB92823"/>
    <w:rsid w:val="2ED03063"/>
    <w:rsid w:val="2EF0D77D"/>
    <w:rsid w:val="2EFD879A"/>
    <w:rsid w:val="2F0EC4ED"/>
    <w:rsid w:val="2F2BE28C"/>
    <w:rsid w:val="2F637F35"/>
    <w:rsid w:val="2F6DC787"/>
    <w:rsid w:val="2F6EFBEC"/>
    <w:rsid w:val="2FAFB971"/>
    <w:rsid w:val="30143AF5"/>
    <w:rsid w:val="301A21C1"/>
    <w:rsid w:val="3062D501"/>
    <w:rsid w:val="30657B95"/>
    <w:rsid w:val="306FBDEE"/>
    <w:rsid w:val="30889C7A"/>
    <w:rsid w:val="309CDFAB"/>
    <w:rsid w:val="30A83BDD"/>
    <w:rsid w:val="30AE5C10"/>
    <w:rsid w:val="30CFA4ED"/>
    <w:rsid w:val="3126009F"/>
    <w:rsid w:val="3145064D"/>
    <w:rsid w:val="31CDDCDF"/>
    <w:rsid w:val="31E13399"/>
    <w:rsid w:val="320560D7"/>
    <w:rsid w:val="32921C43"/>
    <w:rsid w:val="32A874C1"/>
    <w:rsid w:val="32D95637"/>
    <w:rsid w:val="32DD8B8D"/>
    <w:rsid w:val="333EFD67"/>
    <w:rsid w:val="33B49376"/>
    <w:rsid w:val="33DA34D4"/>
    <w:rsid w:val="34073256"/>
    <w:rsid w:val="35356044"/>
    <w:rsid w:val="356A4D6B"/>
    <w:rsid w:val="35AC9560"/>
    <w:rsid w:val="35B73FDD"/>
    <w:rsid w:val="35DA0D62"/>
    <w:rsid w:val="361CCAB5"/>
    <w:rsid w:val="36333264"/>
    <w:rsid w:val="364830F6"/>
    <w:rsid w:val="365B8C5C"/>
    <w:rsid w:val="36875040"/>
    <w:rsid w:val="36F944B1"/>
    <w:rsid w:val="37551852"/>
    <w:rsid w:val="3768FF5B"/>
    <w:rsid w:val="3769DCA0"/>
    <w:rsid w:val="3796E718"/>
    <w:rsid w:val="3830B9FE"/>
    <w:rsid w:val="383712F2"/>
    <w:rsid w:val="3899F486"/>
    <w:rsid w:val="38EBFD13"/>
    <w:rsid w:val="392F6FF0"/>
    <w:rsid w:val="397941FF"/>
    <w:rsid w:val="397CAAD9"/>
    <w:rsid w:val="398F0366"/>
    <w:rsid w:val="39E3DEEA"/>
    <w:rsid w:val="39EABD48"/>
    <w:rsid w:val="39F6F1F9"/>
    <w:rsid w:val="3A138CB1"/>
    <w:rsid w:val="3A23E430"/>
    <w:rsid w:val="3A5A3C07"/>
    <w:rsid w:val="3A792ADD"/>
    <w:rsid w:val="3A849DBF"/>
    <w:rsid w:val="3AC97162"/>
    <w:rsid w:val="3AD48E0B"/>
    <w:rsid w:val="3ADC48C0"/>
    <w:rsid w:val="3B109A06"/>
    <w:rsid w:val="3B2595CF"/>
    <w:rsid w:val="3B4C2766"/>
    <w:rsid w:val="3B531A7F"/>
    <w:rsid w:val="3B67DC07"/>
    <w:rsid w:val="3B820F04"/>
    <w:rsid w:val="3BAF4265"/>
    <w:rsid w:val="3BF1D753"/>
    <w:rsid w:val="3C018040"/>
    <w:rsid w:val="3C0ACB7E"/>
    <w:rsid w:val="3C3CA34F"/>
    <w:rsid w:val="3C78AC77"/>
    <w:rsid w:val="3CAC6A67"/>
    <w:rsid w:val="3CFB1693"/>
    <w:rsid w:val="3D19BBB7"/>
    <w:rsid w:val="3D562499"/>
    <w:rsid w:val="3D5E1B2E"/>
    <w:rsid w:val="3DCE5B1B"/>
    <w:rsid w:val="3E1520FB"/>
    <w:rsid w:val="3E483AC8"/>
    <w:rsid w:val="3E484BB5"/>
    <w:rsid w:val="3E5C5B79"/>
    <w:rsid w:val="3F0208C4"/>
    <w:rsid w:val="3F448EF3"/>
    <w:rsid w:val="3F8374C6"/>
    <w:rsid w:val="3FA06566"/>
    <w:rsid w:val="3FC490AE"/>
    <w:rsid w:val="3FC6C2C7"/>
    <w:rsid w:val="3FDC0E93"/>
    <w:rsid w:val="3FE40B29"/>
    <w:rsid w:val="400A3A7B"/>
    <w:rsid w:val="401259D7"/>
    <w:rsid w:val="40566DFC"/>
    <w:rsid w:val="40AD28DC"/>
    <w:rsid w:val="40AFD511"/>
    <w:rsid w:val="40C08451"/>
    <w:rsid w:val="4104B1CE"/>
    <w:rsid w:val="415AE2B0"/>
    <w:rsid w:val="419F90FB"/>
    <w:rsid w:val="41C56453"/>
    <w:rsid w:val="41E4115F"/>
    <w:rsid w:val="41FED765"/>
    <w:rsid w:val="42113225"/>
    <w:rsid w:val="426A6A2A"/>
    <w:rsid w:val="4274ECC1"/>
    <w:rsid w:val="42C6DD4A"/>
    <w:rsid w:val="42EC94E3"/>
    <w:rsid w:val="430B7BB3"/>
    <w:rsid w:val="4322657F"/>
    <w:rsid w:val="4349C83E"/>
    <w:rsid w:val="43515EEB"/>
    <w:rsid w:val="435D2FE5"/>
    <w:rsid w:val="437C2EE5"/>
    <w:rsid w:val="4386B7FC"/>
    <w:rsid w:val="43DCC8C0"/>
    <w:rsid w:val="43E4FD4A"/>
    <w:rsid w:val="440322EC"/>
    <w:rsid w:val="44147EB0"/>
    <w:rsid w:val="44419CCE"/>
    <w:rsid w:val="4454671C"/>
    <w:rsid w:val="4468F5FB"/>
    <w:rsid w:val="4486C574"/>
    <w:rsid w:val="4486FC56"/>
    <w:rsid w:val="44B9122D"/>
    <w:rsid w:val="44C2E60D"/>
    <w:rsid w:val="44F9BC96"/>
    <w:rsid w:val="450285E8"/>
    <w:rsid w:val="4510ABCE"/>
    <w:rsid w:val="452F7E5E"/>
    <w:rsid w:val="453212B1"/>
    <w:rsid w:val="456231B6"/>
    <w:rsid w:val="4573E8F4"/>
    <w:rsid w:val="461FC809"/>
    <w:rsid w:val="464BB5B1"/>
    <w:rsid w:val="4673230B"/>
    <w:rsid w:val="469CC7E3"/>
    <w:rsid w:val="46A7F9AA"/>
    <w:rsid w:val="46E71AD8"/>
    <w:rsid w:val="4708354D"/>
    <w:rsid w:val="4712FDCF"/>
    <w:rsid w:val="4727EB34"/>
    <w:rsid w:val="4729ED7E"/>
    <w:rsid w:val="4749A1A0"/>
    <w:rsid w:val="474E4C09"/>
    <w:rsid w:val="47700179"/>
    <w:rsid w:val="4782AD4F"/>
    <w:rsid w:val="47B67B3D"/>
    <w:rsid w:val="48006D04"/>
    <w:rsid w:val="4808E5A3"/>
    <w:rsid w:val="480B27BA"/>
    <w:rsid w:val="48337A2D"/>
    <w:rsid w:val="48389844"/>
    <w:rsid w:val="4849E136"/>
    <w:rsid w:val="484B7054"/>
    <w:rsid w:val="4861CB33"/>
    <w:rsid w:val="488A03B6"/>
    <w:rsid w:val="4891F0DE"/>
    <w:rsid w:val="48B4DB6C"/>
    <w:rsid w:val="49435D0F"/>
    <w:rsid w:val="49663185"/>
    <w:rsid w:val="4984FB6C"/>
    <w:rsid w:val="49D468A5"/>
    <w:rsid w:val="49EC820A"/>
    <w:rsid w:val="4AB20683"/>
    <w:rsid w:val="4AE22B5E"/>
    <w:rsid w:val="4AF97545"/>
    <w:rsid w:val="4B1FBA82"/>
    <w:rsid w:val="4B35E53F"/>
    <w:rsid w:val="4B54F7E3"/>
    <w:rsid w:val="4B744B99"/>
    <w:rsid w:val="4B9048B4"/>
    <w:rsid w:val="4BD24154"/>
    <w:rsid w:val="4C42520A"/>
    <w:rsid w:val="4CD3DE27"/>
    <w:rsid w:val="4CD6DBE6"/>
    <w:rsid w:val="4D34F680"/>
    <w:rsid w:val="4D50B3F7"/>
    <w:rsid w:val="4D677ADB"/>
    <w:rsid w:val="4D72BD45"/>
    <w:rsid w:val="4D9335A9"/>
    <w:rsid w:val="4DA1B10A"/>
    <w:rsid w:val="4DAEFD60"/>
    <w:rsid w:val="4DEC399A"/>
    <w:rsid w:val="4E18F4B7"/>
    <w:rsid w:val="4E4E7D58"/>
    <w:rsid w:val="4ED317D4"/>
    <w:rsid w:val="4EE7E918"/>
    <w:rsid w:val="4F2C697C"/>
    <w:rsid w:val="4F4A8922"/>
    <w:rsid w:val="4F71A425"/>
    <w:rsid w:val="4FA60027"/>
    <w:rsid w:val="4FA65C5C"/>
    <w:rsid w:val="4FD01C47"/>
    <w:rsid w:val="500BC80A"/>
    <w:rsid w:val="500BF1A8"/>
    <w:rsid w:val="50316746"/>
    <w:rsid w:val="5044BBF2"/>
    <w:rsid w:val="5073D414"/>
    <w:rsid w:val="50DE4BF5"/>
    <w:rsid w:val="50F9A325"/>
    <w:rsid w:val="510E5FBC"/>
    <w:rsid w:val="513A58DB"/>
    <w:rsid w:val="51B4A6C2"/>
    <w:rsid w:val="51C52A2F"/>
    <w:rsid w:val="51E4A3E7"/>
    <w:rsid w:val="5217C838"/>
    <w:rsid w:val="5239439F"/>
    <w:rsid w:val="52466139"/>
    <w:rsid w:val="52E51DE7"/>
    <w:rsid w:val="52E78347"/>
    <w:rsid w:val="536CAC10"/>
    <w:rsid w:val="53A0A0BD"/>
    <w:rsid w:val="53B49126"/>
    <w:rsid w:val="53C7B4EC"/>
    <w:rsid w:val="53CE2F0B"/>
    <w:rsid w:val="54007217"/>
    <w:rsid w:val="54016E36"/>
    <w:rsid w:val="541E9C9E"/>
    <w:rsid w:val="543A314A"/>
    <w:rsid w:val="5484AE77"/>
    <w:rsid w:val="549887DB"/>
    <w:rsid w:val="54B73C8A"/>
    <w:rsid w:val="54C01FDC"/>
    <w:rsid w:val="54C5C7AF"/>
    <w:rsid w:val="54DD0FE2"/>
    <w:rsid w:val="54EBE03B"/>
    <w:rsid w:val="55110549"/>
    <w:rsid w:val="55171200"/>
    <w:rsid w:val="5545B6CD"/>
    <w:rsid w:val="555ED6B5"/>
    <w:rsid w:val="55CCF8CB"/>
    <w:rsid w:val="5621E64A"/>
    <w:rsid w:val="562B6C3E"/>
    <w:rsid w:val="564E6CD5"/>
    <w:rsid w:val="565835A0"/>
    <w:rsid w:val="56620ACF"/>
    <w:rsid w:val="56A4AE48"/>
    <w:rsid w:val="56C45724"/>
    <w:rsid w:val="56D9A0A3"/>
    <w:rsid w:val="56DA66E3"/>
    <w:rsid w:val="56EA77D1"/>
    <w:rsid w:val="56F74001"/>
    <w:rsid w:val="57130DCF"/>
    <w:rsid w:val="57539D3A"/>
    <w:rsid w:val="57593F0C"/>
    <w:rsid w:val="583F5074"/>
    <w:rsid w:val="58600D03"/>
    <w:rsid w:val="587D538D"/>
    <w:rsid w:val="58C7C8DE"/>
    <w:rsid w:val="58F1D9FB"/>
    <w:rsid w:val="590621BF"/>
    <w:rsid w:val="591D7E99"/>
    <w:rsid w:val="592C2369"/>
    <w:rsid w:val="594F1052"/>
    <w:rsid w:val="597CEA68"/>
    <w:rsid w:val="5995C7E3"/>
    <w:rsid w:val="599FD2AF"/>
    <w:rsid w:val="59B9C2D7"/>
    <w:rsid w:val="59C72985"/>
    <w:rsid w:val="59DE148C"/>
    <w:rsid w:val="5A098BF2"/>
    <w:rsid w:val="5A427652"/>
    <w:rsid w:val="5AA30A11"/>
    <w:rsid w:val="5AA72E59"/>
    <w:rsid w:val="5ABBF2A7"/>
    <w:rsid w:val="5ACCA3F7"/>
    <w:rsid w:val="5AD279D8"/>
    <w:rsid w:val="5AE0582F"/>
    <w:rsid w:val="5AE8FD1F"/>
    <w:rsid w:val="5B3C4C6C"/>
    <w:rsid w:val="5B58BDF7"/>
    <w:rsid w:val="5B5D5F10"/>
    <w:rsid w:val="5B7988A6"/>
    <w:rsid w:val="5B7F822B"/>
    <w:rsid w:val="5B803558"/>
    <w:rsid w:val="5B82D966"/>
    <w:rsid w:val="5BD32336"/>
    <w:rsid w:val="5C304135"/>
    <w:rsid w:val="5C3D8C66"/>
    <w:rsid w:val="5C5BF1D2"/>
    <w:rsid w:val="5C74C199"/>
    <w:rsid w:val="5C772B66"/>
    <w:rsid w:val="5C7F5124"/>
    <w:rsid w:val="5C86D98E"/>
    <w:rsid w:val="5CCB5806"/>
    <w:rsid w:val="5CD7E565"/>
    <w:rsid w:val="5CE761BF"/>
    <w:rsid w:val="5CEBAA8B"/>
    <w:rsid w:val="5CFB6580"/>
    <w:rsid w:val="5D0D5258"/>
    <w:rsid w:val="5D2FD19B"/>
    <w:rsid w:val="5D33AB68"/>
    <w:rsid w:val="5D72D95B"/>
    <w:rsid w:val="5D79BF63"/>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604D2C9A"/>
    <w:rsid w:val="60D4E95A"/>
    <w:rsid w:val="60FBB3E9"/>
    <w:rsid w:val="612C714D"/>
    <w:rsid w:val="61420CDE"/>
    <w:rsid w:val="614F6C7E"/>
    <w:rsid w:val="6161CBAD"/>
    <w:rsid w:val="61F109CF"/>
    <w:rsid w:val="622C5626"/>
    <w:rsid w:val="62529013"/>
    <w:rsid w:val="6259367C"/>
    <w:rsid w:val="626C9AA3"/>
    <w:rsid w:val="62922775"/>
    <w:rsid w:val="62AC7E24"/>
    <w:rsid w:val="62BF7119"/>
    <w:rsid w:val="62CAF1BF"/>
    <w:rsid w:val="62E5A1A8"/>
    <w:rsid w:val="62F2DE87"/>
    <w:rsid w:val="63141FB7"/>
    <w:rsid w:val="6314C58F"/>
    <w:rsid w:val="632CC49F"/>
    <w:rsid w:val="633DCDB5"/>
    <w:rsid w:val="63646FDE"/>
    <w:rsid w:val="63AF1BE3"/>
    <w:rsid w:val="63B5B483"/>
    <w:rsid w:val="63B617EF"/>
    <w:rsid w:val="63D27DE8"/>
    <w:rsid w:val="6411130E"/>
    <w:rsid w:val="642AFE92"/>
    <w:rsid w:val="646EF089"/>
    <w:rsid w:val="647950B5"/>
    <w:rsid w:val="6497461E"/>
    <w:rsid w:val="649AA4A2"/>
    <w:rsid w:val="65229144"/>
    <w:rsid w:val="65437300"/>
    <w:rsid w:val="659B2ED3"/>
    <w:rsid w:val="65AF2DA6"/>
    <w:rsid w:val="65C70E73"/>
    <w:rsid w:val="65CEDCE6"/>
    <w:rsid w:val="66315150"/>
    <w:rsid w:val="66ADE5EA"/>
    <w:rsid w:val="67181DA6"/>
    <w:rsid w:val="672CEEEA"/>
    <w:rsid w:val="675B73F1"/>
    <w:rsid w:val="6766FE04"/>
    <w:rsid w:val="67913062"/>
    <w:rsid w:val="67EC017A"/>
    <w:rsid w:val="6814FC14"/>
    <w:rsid w:val="6823D90B"/>
    <w:rsid w:val="6859A309"/>
    <w:rsid w:val="68B4F636"/>
    <w:rsid w:val="68E310A9"/>
    <w:rsid w:val="68F5AA20"/>
    <w:rsid w:val="69047A79"/>
    <w:rsid w:val="69581C98"/>
    <w:rsid w:val="697CBB65"/>
    <w:rsid w:val="6982DDC6"/>
    <w:rsid w:val="699CE51B"/>
    <w:rsid w:val="69EBAFE6"/>
    <w:rsid w:val="6A0CC0F3"/>
    <w:rsid w:val="6A3BBFCC"/>
    <w:rsid w:val="6A5B81DF"/>
    <w:rsid w:val="6A72443C"/>
    <w:rsid w:val="6A9550F4"/>
    <w:rsid w:val="6ACAE961"/>
    <w:rsid w:val="6BD4DB23"/>
    <w:rsid w:val="6BE406E5"/>
    <w:rsid w:val="6BF75240"/>
    <w:rsid w:val="6C0A78A2"/>
    <w:rsid w:val="6C9A0F6F"/>
    <w:rsid w:val="6C9AD158"/>
    <w:rsid w:val="6CF1C369"/>
    <w:rsid w:val="6D01E31C"/>
    <w:rsid w:val="6D46103F"/>
    <w:rsid w:val="6D4D442D"/>
    <w:rsid w:val="6D61B6BB"/>
    <w:rsid w:val="6D6BC162"/>
    <w:rsid w:val="6D94AD41"/>
    <w:rsid w:val="6DF74748"/>
    <w:rsid w:val="6DF7808F"/>
    <w:rsid w:val="6DFB8829"/>
    <w:rsid w:val="6EAA32A3"/>
    <w:rsid w:val="6F11E04B"/>
    <w:rsid w:val="6F41C4DC"/>
    <w:rsid w:val="6F43BF7E"/>
    <w:rsid w:val="6F7D34A4"/>
    <w:rsid w:val="6F89E79D"/>
    <w:rsid w:val="6FAAFA9C"/>
    <w:rsid w:val="701DE2EA"/>
    <w:rsid w:val="70A4A89F"/>
    <w:rsid w:val="70D76B56"/>
    <w:rsid w:val="70E71194"/>
    <w:rsid w:val="70EFD646"/>
    <w:rsid w:val="70F5578E"/>
    <w:rsid w:val="71521244"/>
    <w:rsid w:val="719E3AEA"/>
    <w:rsid w:val="71A13ED7"/>
    <w:rsid w:val="71A9A669"/>
    <w:rsid w:val="71B128BC"/>
    <w:rsid w:val="72192D1B"/>
    <w:rsid w:val="72260B20"/>
    <w:rsid w:val="729127EF"/>
    <w:rsid w:val="7295B6BE"/>
    <w:rsid w:val="72C87199"/>
    <w:rsid w:val="72EB69FC"/>
    <w:rsid w:val="731F41CF"/>
    <w:rsid w:val="7382E5D5"/>
    <w:rsid w:val="73C02D06"/>
    <w:rsid w:val="73F21914"/>
    <w:rsid w:val="742797F3"/>
    <w:rsid w:val="74950D0D"/>
    <w:rsid w:val="74A4054F"/>
    <w:rsid w:val="752D38D7"/>
    <w:rsid w:val="75925793"/>
    <w:rsid w:val="75DA59D1"/>
    <w:rsid w:val="76551C63"/>
    <w:rsid w:val="7658772E"/>
    <w:rsid w:val="768214A7"/>
    <w:rsid w:val="76B23F61"/>
    <w:rsid w:val="76BAA83E"/>
    <w:rsid w:val="76CB1103"/>
    <w:rsid w:val="77162716"/>
    <w:rsid w:val="77206D95"/>
    <w:rsid w:val="772A2F0C"/>
    <w:rsid w:val="7795CA89"/>
    <w:rsid w:val="77F38714"/>
    <w:rsid w:val="7808DC06"/>
    <w:rsid w:val="780929B4"/>
    <w:rsid w:val="78248633"/>
    <w:rsid w:val="78265CE2"/>
    <w:rsid w:val="78D4AFA9"/>
    <w:rsid w:val="78E779F7"/>
    <w:rsid w:val="78F32262"/>
    <w:rsid w:val="794F4990"/>
    <w:rsid w:val="79677F8B"/>
    <w:rsid w:val="796E2DC8"/>
    <w:rsid w:val="798392A2"/>
    <w:rsid w:val="7984D50D"/>
    <w:rsid w:val="79A5ED3B"/>
    <w:rsid w:val="79B90310"/>
    <w:rsid w:val="79BDF993"/>
    <w:rsid w:val="79C1744D"/>
    <w:rsid w:val="7A08FCCD"/>
    <w:rsid w:val="7A52B31F"/>
    <w:rsid w:val="7A6B0C36"/>
    <w:rsid w:val="7A95BBDA"/>
    <w:rsid w:val="7A9B7E46"/>
    <w:rsid w:val="7AA24A11"/>
    <w:rsid w:val="7AAFB0AF"/>
    <w:rsid w:val="7B091B5F"/>
    <w:rsid w:val="7B0E9496"/>
    <w:rsid w:val="7B1E7959"/>
    <w:rsid w:val="7B33511D"/>
    <w:rsid w:val="7B37A507"/>
    <w:rsid w:val="7B56BD8F"/>
    <w:rsid w:val="7B8DC3F9"/>
    <w:rsid w:val="7BC72BFC"/>
    <w:rsid w:val="7C6CA8DC"/>
    <w:rsid w:val="7C7D685A"/>
    <w:rsid w:val="7C871782"/>
    <w:rsid w:val="7CA4EBC0"/>
    <w:rsid w:val="7CAFBE04"/>
    <w:rsid w:val="7CD6AC06"/>
    <w:rsid w:val="7CF28DF0"/>
    <w:rsid w:val="7CFCF43F"/>
    <w:rsid w:val="7D21DB90"/>
    <w:rsid w:val="7D7350F7"/>
    <w:rsid w:val="7D84411B"/>
    <w:rsid w:val="7DA27B22"/>
    <w:rsid w:val="7DAB31F6"/>
    <w:rsid w:val="7DFF6523"/>
    <w:rsid w:val="7E04A9F4"/>
    <w:rsid w:val="7E286BB3"/>
    <w:rsid w:val="7E4D5529"/>
    <w:rsid w:val="7E7D30D2"/>
    <w:rsid w:val="7E8ACCF7"/>
    <w:rsid w:val="7E8E5E51"/>
    <w:rsid w:val="7ECD2FFD"/>
    <w:rsid w:val="7EF6FC82"/>
    <w:rsid w:val="7FABA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CE1AB"/>
  <w15:chartTrackingRefBased/>
  <w15:docId w15:val="{87146C2A-779D-0C4B-88BC-77EA1E4E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styleId="UnresolvedMention">
    <w:name w:val="Unresolved Mention"/>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3793">
      <w:bodyDiv w:val="1"/>
      <w:marLeft w:val="0"/>
      <w:marRight w:val="0"/>
      <w:marTop w:val="0"/>
      <w:marBottom w:val="0"/>
      <w:divBdr>
        <w:top w:val="none" w:sz="0" w:space="0" w:color="auto"/>
        <w:left w:val="none" w:sz="0" w:space="0" w:color="auto"/>
        <w:bottom w:val="none" w:sz="0" w:space="0" w:color="auto"/>
        <w:right w:val="none" w:sz="0" w:space="0" w:color="auto"/>
      </w:divBdr>
      <w:divsChild>
        <w:div w:id="68770387">
          <w:marLeft w:val="0"/>
          <w:marRight w:val="0"/>
          <w:marTop w:val="0"/>
          <w:marBottom w:val="0"/>
          <w:divBdr>
            <w:top w:val="none" w:sz="0" w:space="0" w:color="auto"/>
            <w:left w:val="none" w:sz="0" w:space="0" w:color="auto"/>
            <w:bottom w:val="none" w:sz="0" w:space="0" w:color="auto"/>
            <w:right w:val="none" w:sz="0" w:space="0" w:color="auto"/>
          </w:divBdr>
        </w:div>
        <w:div w:id="326373187">
          <w:marLeft w:val="0"/>
          <w:marRight w:val="0"/>
          <w:marTop w:val="0"/>
          <w:marBottom w:val="0"/>
          <w:divBdr>
            <w:top w:val="none" w:sz="0" w:space="0" w:color="auto"/>
            <w:left w:val="none" w:sz="0" w:space="0" w:color="auto"/>
            <w:bottom w:val="none" w:sz="0" w:space="0" w:color="auto"/>
            <w:right w:val="none" w:sz="0" w:space="0" w:color="auto"/>
          </w:divBdr>
        </w:div>
        <w:div w:id="328024136">
          <w:marLeft w:val="0"/>
          <w:marRight w:val="0"/>
          <w:marTop w:val="0"/>
          <w:marBottom w:val="0"/>
          <w:divBdr>
            <w:top w:val="none" w:sz="0" w:space="0" w:color="auto"/>
            <w:left w:val="none" w:sz="0" w:space="0" w:color="auto"/>
            <w:bottom w:val="none" w:sz="0" w:space="0" w:color="auto"/>
            <w:right w:val="none" w:sz="0" w:space="0" w:color="auto"/>
          </w:divBdr>
        </w:div>
        <w:div w:id="362171425">
          <w:marLeft w:val="0"/>
          <w:marRight w:val="0"/>
          <w:marTop w:val="0"/>
          <w:marBottom w:val="0"/>
          <w:divBdr>
            <w:top w:val="none" w:sz="0" w:space="0" w:color="auto"/>
            <w:left w:val="none" w:sz="0" w:space="0" w:color="auto"/>
            <w:bottom w:val="none" w:sz="0" w:space="0" w:color="auto"/>
            <w:right w:val="none" w:sz="0" w:space="0" w:color="auto"/>
          </w:divBdr>
        </w:div>
        <w:div w:id="420881451">
          <w:marLeft w:val="0"/>
          <w:marRight w:val="0"/>
          <w:marTop w:val="0"/>
          <w:marBottom w:val="0"/>
          <w:divBdr>
            <w:top w:val="none" w:sz="0" w:space="0" w:color="auto"/>
            <w:left w:val="none" w:sz="0" w:space="0" w:color="auto"/>
            <w:bottom w:val="none" w:sz="0" w:space="0" w:color="auto"/>
            <w:right w:val="none" w:sz="0" w:space="0" w:color="auto"/>
          </w:divBdr>
        </w:div>
        <w:div w:id="633608202">
          <w:marLeft w:val="0"/>
          <w:marRight w:val="0"/>
          <w:marTop w:val="0"/>
          <w:marBottom w:val="0"/>
          <w:divBdr>
            <w:top w:val="none" w:sz="0" w:space="0" w:color="auto"/>
            <w:left w:val="none" w:sz="0" w:space="0" w:color="auto"/>
            <w:bottom w:val="none" w:sz="0" w:space="0" w:color="auto"/>
            <w:right w:val="none" w:sz="0" w:space="0" w:color="auto"/>
          </w:divBdr>
        </w:div>
        <w:div w:id="698553518">
          <w:marLeft w:val="0"/>
          <w:marRight w:val="0"/>
          <w:marTop w:val="0"/>
          <w:marBottom w:val="0"/>
          <w:divBdr>
            <w:top w:val="none" w:sz="0" w:space="0" w:color="auto"/>
            <w:left w:val="none" w:sz="0" w:space="0" w:color="auto"/>
            <w:bottom w:val="none" w:sz="0" w:space="0" w:color="auto"/>
            <w:right w:val="none" w:sz="0" w:space="0" w:color="auto"/>
          </w:divBdr>
        </w:div>
        <w:div w:id="699084278">
          <w:marLeft w:val="0"/>
          <w:marRight w:val="0"/>
          <w:marTop w:val="0"/>
          <w:marBottom w:val="0"/>
          <w:divBdr>
            <w:top w:val="none" w:sz="0" w:space="0" w:color="auto"/>
            <w:left w:val="none" w:sz="0" w:space="0" w:color="auto"/>
            <w:bottom w:val="none" w:sz="0" w:space="0" w:color="auto"/>
            <w:right w:val="none" w:sz="0" w:space="0" w:color="auto"/>
          </w:divBdr>
        </w:div>
        <w:div w:id="807554244">
          <w:marLeft w:val="0"/>
          <w:marRight w:val="0"/>
          <w:marTop w:val="0"/>
          <w:marBottom w:val="0"/>
          <w:divBdr>
            <w:top w:val="none" w:sz="0" w:space="0" w:color="auto"/>
            <w:left w:val="none" w:sz="0" w:space="0" w:color="auto"/>
            <w:bottom w:val="none" w:sz="0" w:space="0" w:color="auto"/>
            <w:right w:val="none" w:sz="0" w:space="0" w:color="auto"/>
          </w:divBdr>
        </w:div>
        <w:div w:id="862135717">
          <w:marLeft w:val="0"/>
          <w:marRight w:val="0"/>
          <w:marTop w:val="0"/>
          <w:marBottom w:val="0"/>
          <w:divBdr>
            <w:top w:val="none" w:sz="0" w:space="0" w:color="auto"/>
            <w:left w:val="none" w:sz="0" w:space="0" w:color="auto"/>
            <w:bottom w:val="none" w:sz="0" w:space="0" w:color="auto"/>
            <w:right w:val="none" w:sz="0" w:space="0" w:color="auto"/>
          </w:divBdr>
        </w:div>
        <w:div w:id="889002805">
          <w:marLeft w:val="0"/>
          <w:marRight w:val="0"/>
          <w:marTop w:val="0"/>
          <w:marBottom w:val="0"/>
          <w:divBdr>
            <w:top w:val="none" w:sz="0" w:space="0" w:color="auto"/>
            <w:left w:val="none" w:sz="0" w:space="0" w:color="auto"/>
            <w:bottom w:val="none" w:sz="0" w:space="0" w:color="auto"/>
            <w:right w:val="none" w:sz="0" w:space="0" w:color="auto"/>
          </w:divBdr>
        </w:div>
        <w:div w:id="956913596">
          <w:marLeft w:val="0"/>
          <w:marRight w:val="0"/>
          <w:marTop w:val="0"/>
          <w:marBottom w:val="0"/>
          <w:divBdr>
            <w:top w:val="none" w:sz="0" w:space="0" w:color="auto"/>
            <w:left w:val="none" w:sz="0" w:space="0" w:color="auto"/>
            <w:bottom w:val="none" w:sz="0" w:space="0" w:color="auto"/>
            <w:right w:val="none" w:sz="0" w:space="0" w:color="auto"/>
          </w:divBdr>
        </w:div>
        <w:div w:id="980384701">
          <w:marLeft w:val="0"/>
          <w:marRight w:val="0"/>
          <w:marTop w:val="0"/>
          <w:marBottom w:val="0"/>
          <w:divBdr>
            <w:top w:val="none" w:sz="0" w:space="0" w:color="auto"/>
            <w:left w:val="none" w:sz="0" w:space="0" w:color="auto"/>
            <w:bottom w:val="none" w:sz="0" w:space="0" w:color="auto"/>
            <w:right w:val="none" w:sz="0" w:space="0" w:color="auto"/>
          </w:divBdr>
        </w:div>
        <w:div w:id="1102645658">
          <w:marLeft w:val="0"/>
          <w:marRight w:val="0"/>
          <w:marTop w:val="0"/>
          <w:marBottom w:val="0"/>
          <w:divBdr>
            <w:top w:val="none" w:sz="0" w:space="0" w:color="auto"/>
            <w:left w:val="none" w:sz="0" w:space="0" w:color="auto"/>
            <w:bottom w:val="none" w:sz="0" w:space="0" w:color="auto"/>
            <w:right w:val="none" w:sz="0" w:space="0" w:color="auto"/>
          </w:divBdr>
        </w:div>
        <w:div w:id="1204252060">
          <w:marLeft w:val="0"/>
          <w:marRight w:val="0"/>
          <w:marTop w:val="0"/>
          <w:marBottom w:val="0"/>
          <w:divBdr>
            <w:top w:val="none" w:sz="0" w:space="0" w:color="auto"/>
            <w:left w:val="none" w:sz="0" w:space="0" w:color="auto"/>
            <w:bottom w:val="none" w:sz="0" w:space="0" w:color="auto"/>
            <w:right w:val="none" w:sz="0" w:space="0" w:color="auto"/>
          </w:divBdr>
        </w:div>
        <w:div w:id="1274022314">
          <w:marLeft w:val="0"/>
          <w:marRight w:val="0"/>
          <w:marTop w:val="0"/>
          <w:marBottom w:val="0"/>
          <w:divBdr>
            <w:top w:val="none" w:sz="0" w:space="0" w:color="auto"/>
            <w:left w:val="none" w:sz="0" w:space="0" w:color="auto"/>
            <w:bottom w:val="none" w:sz="0" w:space="0" w:color="auto"/>
            <w:right w:val="none" w:sz="0" w:space="0" w:color="auto"/>
          </w:divBdr>
        </w:div>
        <w:div w:id="1281229044">
          <w:marLeft w:val="0"/>
          <w:marRight w:val="0"/>
          <w:marTop w:val="0"/>
          <w:marBottom w:val="0"/>
          <w:divBdr>
            <w:top w:val="none" w:sz="0" w:space="0" w:color="auto"/>
            <w:left w:val="none" w:sz="0" w:space="0" w:color="auto"/>
            <w:bottom w:val="none" w:sz="0" w:space="0" w:color="auto"/>
            <w:right w:val="none" w:sz="0" w:space="0" w:color="auto"/>
          </w:divBdr>
        </w:div>
        <w:div w:id="1569730328">
          <w:marLeft w:val="0"/>
          <w:marRight w:val="0"/>
          <w:marTop w:val="0"/>
          <w:marBottom w:val="0"/>
          <w:divBdr>
            <w:top w:val="none" w:sz="0" w:space="0" w:color="auto"/>
            <w:left w:val="none" w:sz="0" w:space="0" w:color="auto"/>
            <w:bottom w:val="none" w:sz="0" w:space="0" w:color="auto"/>
            <w:right w:val="none" w:sz="0" w:space="0" w:color="auto"/>
          </w:divBdr>
        </w:div>
        <w:div w:id="1609317393">
          <w:marLeft w:val="0"/>
          <w:marRight w:val="0"/>
          <w:marTop w:val="0"/>
          <w:marBottom w:val="0"/>
          <w:divBdr>
            <w:top w:val="none" w:sz="0" w:space="0" w:color="auto"/>
            <w:left w:val="none" w:sz="0" w:space="0" w:color="auto"/>
            <w:bottom w:val="none" w:sz="0" w:space="0" w:color="auto"/>
            <w:right w:val="none" w:sz="0" w:space="0" w:color="auto"/>
          </w:divBdr>
        </w:div>
        <w:div w:id="1769812902">
          <w:marLeft w:val="0"/>
          <w:marRight w:val="0"/>
          <w:marTop w:val="0"/>
          <w:marBottom w:val="0"/>
          <w:divBdr>
            <w:top w:val="none" w:sz="0" w:space="0" w:color="auto"/>
            <w:left w:val="none" w:sz="0" w:space="0" w:color="auto"/>
            <w:bottom w:val="none" w:sz="0" w:space="0" w:color="auto"/>
            <w:right w:val="none" w:sz="0" w:space="0" w:color="auto"/>
          </w:divBdr>
        </w:div>
        <w:div w:id="1846480198">
          <w:marLeft w:val="0"/>
          <w:marRight w:val="0"/>
          <w:marTop w:val="0"/>
          <w:marBottom w:val="0"/>
          <w:divBdr>
            <w:top w:val="none" w:sz="0" w:space="0" w:color="auto"/>
            <w:left w:val="none" w:sz="0" w:space="0" w:color="auto"/>
            <w:bottom w:val="none" w:sz="0" w:space="0" w:color="auto"/>
            <w:right w:val="none" w:sz="0" w:space="0" w:color="auto"/>
          </w:divBdr>
        </w:div>
        <w:div w:id="1923948120">
          <w:marLeft w:val="0"/>
          <w:marRight w:val="0"/>
          <w:marTop w:val="0"/>
          <w:marBottom w:val="0"/>
          <w:divBdr>
            <w:top w:val="none" w:sz="0" w:space="0" w:color="auto"/>
            <w:left w:val="none" w:sz="0" w:space="0" w:color="auto"/>
            <w:bottom w:val="none" w:sz="0" w:space="0" w:color="auto"/>
            <w:right w:val="none" w:sz="0" w:space="0" w:color="auto"/>
          </w:divBdr>
        </w:div>
      </w:divsChild>
    </w:div>
    <w:div w:id="136402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ler.brandeis.edu/" TargetMode="External"/><Relationship Id="rId18" Type="http://schemas.openxmlformats.org/officeDocument/2006/relationships/hyperlink" Target="mailto:media_fom@freedomofmobilityforum.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reedomofmobilityforum.org/en/news/2024/february/freedom-of-mobility-forum-gathers-experts-with-divergent-views-to-debate-future-of-mobility" TargetMode="External"/><Relationship Id="rId17" Type="http://schemas.openxmlformats.org/officeDocument/2006/relationships/hyperlink" Target="https://www.freedomofmobilityforum.org/" TargetMode="External"/><Relationship Id="rId2" Type="http://schemas.openxmlformats.org/officeDocument/2006/relationships/customXml" Target="../customXml/item2.xml"/><Relationship Id="rId16" Type="http://schemas.openxmlformats.org/officeDocument/2006/relationships/hyperlink" Target="https://live.freedomofmobilityforum.org/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 TargetMode="External"/><Relationship Id="rId5" Type="http://schemas.openxmlformats.org/officeDocument/2006/relationships/styles" Target="styles.xml"/><Relationship Id="rId15" Type="http://schemas.openxmlformats.org/officeDocument/2006/relationships/hyperlink" Target="https://ensa.uit.ac.ma/" TargetMode="External"/><Relationship Id="rId10" Type="http://schemas.openxmlformats.org/officeDocument/2006/relationships/hyperlink" Target="https://youtu.be/MDgX9-pQz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c.edu/en/master-s-programs/specialized-masters/master-sustainability-and-social-innovation"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89BB4FC-267D-4AC1-B3EA-ACDFD39B0D76}">
    <t:Anchor>
      <t:Comment id="346418692"/>
    </t:Anchor>
    <t:History>
      <t:Event id="{FE81D2EC-0BCA-41BB-8EB6-6A614F998279}" time="2023-01-17T16:32:20.005Z">
        <t:Attribution userId="S::c052660@inetpsa.com::aa008551-24c6-412c-8e06-03f96b695af9" userProvider="AD" userName="KARINE HILLAIREAU"/>
        <t:Anchor>
          <t:Comment id="346418692"/>
        </t:Anchor>
        <t:Create/>
      </t:Event>
      <t:Event id="{D561FE42-C3FD-49CD-A2C1-255FF0435B04}" time="2023-01-17T16:32:20.005Z">
        <t:Attribution userId="S::c052660@inetpsa.com::aa008551-24c6-412c-8e06-03f96b695af9" userProvider="AD" userName="KARINE HILLAIREAU"/>
        <t:Anchor>
          <t:Comment id="346418692"/>
        </t:Anchor>
        <t:Assign userId="S::T7448KF@inetpsa.com::5b1a4a8f-ffb3-4dee-ab70-848197a55be7" userProvider="AD" userName="KEVIN FRAZIER"/>
      </t:Event>
      <t:Event id="{A3260F4B-764D-41D6-8318-D7E2E2529EE9}" time="2023-01-17T16:32:20.005Z">
        <t:Attribution userId="S::c052660@inetpsa.com::aa008551-24c6-412c-8e06-03f96b695af9" userProvider="AD" userName="KARINE HILLAIREAU"/>
        <t:Anchor>
          <t:Comment id="346418692"/>
        </t:Anchor>
        <t:SetTitle title="@KEVIN FRAZIER i would say : the 2023 Public Debate of the FOM Forum is scheduled on march 29. It will..."/>
      </t:Event>
    </t:History>
  </t:Task>
  <t:Task id="{4189DE1D-ACEE-4105-AC73-27AC1C654BDB}">
    <t:Anchor>
      <t:Comment id="1165664760"/>
    </t:Anchor>
    <t:History>
      <t:Event id="{9D549592-A629-4EBA-8AAF-9422D179F47D}" time="2023-01-17T16:30:14.143Z">
        <t:Attribution userId="S::c052660@inetpsa.com::aa008551-24c6-412c-8e06-03f96b695af9" userProvider="AD" userName="KARINE HILLAIREAU"/>
        <t:Anchor>
          <t:Comment id="1165664760"/>
        </t:Anchor>
        <t:Create/>
      </t:Event>
      <t:Event id="{1628AECA-AD7E-4B4E-B5B3-10751D5D3E14}" time="2023-01-17T16:30:14.143Z">
        <t:Attribution userId="S::c052660@inetpsa.com::aa008551-24c6-412c-8e06-03f96b695af9" userProvider="AD" userName="KARINE HILLAIREAU"/>
        <t:Anchor>
          <t:Comment id="1165664760"/>
        </t:Anchor>
        <t:Assign userId="S::T7448KF@inetpsa.com::5b1a4a8f-ffb3-4dee-ab70-848197a55be7" userProvider="AD" userName="KEVIN FRAZIER"/>
      </t:Event>
      <t:Event id="{8D4DA3D7-2F6F-43B0-8A9C-E0482C62A232}" time="2023-01-17T16:30:14.143Z">
        <t:Attribution userId="S::c052660@inetpsa.com::aa008551-24c6-412c-8e06-03f96b695af9" userProvider="AD" userName="KARINE HILLAIREAU"/>
        <t:Anchor>
          <t:Comment id="1165664760"/>
        </t:Anchor>
        <t:SetTitle title="@KEVIN FRAZIER do we want to add their nationalities and what they represent ?"/>
      </t:Event>
      <t:Event id="{FCDBE263-B314-40A5-954A-074E8D7DCD5F}" time="2023-01-18T11:46:09.738Z">
        <t:Attribution userId="S::t7448kf@inetpsa.com::5b1a4a8f-ffb3-4dee-ab70-848197a55be7" userProvider="AD" userName="KEVIN FRAZIER"/>
        <t:Progress percentComplete="100"/>
      </t:Event>
    </t:History>
  </t:Task>
  <t:Task id="{063BBBF6-330F-43E1-A353-CDA4B4EBF7FB}">
    <t:Anchor>
      <t:Comment id="1267702556"/>
    </t:Anchor>
    <t:History>
      <t:Event id="{7A5549F3-51FA-4F99-AF90-B7E070098D77}" time="2023-01-18T07:51:02.888Z">
        <t:Attribution userId="S::c052660@inetpsa.com::aa008551-24c6-412c-8e06-03f96b695af9" userProvider="AD" userName="KARINE HILLAIREAU"/>
        <t:Anchor>
          <t:Comment id="1267702556"/>
        </t:Anchor>
        <t:Create/>
      </t:Event>
      <t:Event id="{D5F261F0-27A5-41F2-9BF3-76D994E87EDA}" time="2023-01-18T07:51:02.888Z">
        <t:Attribution userId="S::c052660@inetpsa.com::aa008551-24c6-412c-8e06-03f96b695af9" userProvider="AD" userName="KARINE HILLAIREAU"/>
        <t:Anchor>
          <t:Comment id="1267702556"/>
        </t:Anchor>
        <t:Assign userId="S::T7448KF@inetpsa.com::5b1a4a8f-ffb3-4dee-ab70-848197a55be7" userProvider="AD" userName="KEVIN FRAZIER"/>
      </t:Event>
      <t:Event id="{0098EB5B-5B60-4BC5-96F1-3EBD953CFAEB}" time="2023-01-18T07:51:02.888Z">
        <t:Attribution userId="S::c052660@inetpsa.com::aa008551-24c6-412c-8e06-03f96b695af9" userProvider="AD" userName="KARINE HILLAIREAU"/>
        <t:Anchor>
          <t:Comment id="1267702556"/>
        </t:Anchor>
        <t:SetTitle title="@KEVIN FRAZIER @KAILEEN CONNELLY only March 2023 or March 29, 2023"/>
      </t:Event>
      <t:Event id="{71204D31-4416-4C52-A679-0B955BBE591F}" time="2023-01-18T08:08:47.156Z">
        <t:Attribution userId="S::t0900kc@inetpsa.com::ad1d8c4e-39fa-40f0-9a61-ef0ef69dcb0f" userProvider="AD" userName="KAILEEN CONNELLY"/>
        <t:Anchor>
          <t:Comment id="321687560"/>
        </t:Anchor>
        <t:UnassignAll/>
      </t:Event>
      <t:Event id="{52AD9581-6638-426D-9AF9-B0921DC22246}" time="2023-01-18T08:08:47.156Z">
        <t:Attribution userId="S::t0900kc@inetpsa.com::ad1d8c4e-39fa-40f0-9a61-ef0ef69dcb0f" userProvider="AD" userName="KAILEEN CONNELLY"/>
        <t:Anchor>
          <t:Comment id="321687560"/>
        </t:Anchor>
        <t:Assign userId="S::U174739@inetpsa.com::35b82c42-76c5-4ad3-9058-10e9556c5898" userProvider="AD" userName="KARINE DOUET"/>
      </t:Event>
    </t:History>
  </t:Task>
  <t:Task id="{45A2F0A8-DA48-4848-BE0F-02DFF68EC08C}">
    <t:Anchor>
      <t:Comment id="815621055"/>
    </t:Anchor>
    <t:History>
      <t:Event id="{4155BF46-5491-4D35-B4D0-8E060B872D05}" time="2023-01-17T17:05:51.45Z">
        <t:Attribution userId="S::t0900kc@inetpsa.com::ad1d8c4e-39fa-40f0-9a61-ef0ef69dcb0f" userProvider="AD" userName="KAILEEN CONNELLY"/>
        <t:Anchor>
          <t:Comment id="815621055"/>
        </t:Anchor>
        <t:Create/>
      </t:Event>
      <t:Event id="{55134962-F440-432A-BA75-C74CEBBEFCB6}" time="2023-01-17T17:05:51.45Z">
        <t:Attribution userId="S::t0900kc@inetpsa.com::ad1d8c4e-39fa-40f0-9a61-ef0ef69dcb0f" userProvider="AD" userName="KAILEEN CONNELLY"/>
        <t:Anchor>
          <t:Comment id="815621055"/>
        </t:Anchor>
        <t:Assign userId="S::T7448KF@inetpsa.com::5b1a4a8f-ffb3-4dee-ab70-848197a55be7" userProvider="AD" userName="KEVIN FRAZIER"/>
      </t:Event>
      <t:Event id="{F9E7E754-0390-44C6-AE72-3CE8A6146771}" time="2023-01-17T17:05:51.45Z">
        <t:Attribution userId="S::t0900kc@inetpsa.com::ad1d8c4e-39fa-40f0-9a61-ef0ef69dcb0f" userProvider="AD" userName="KAILEEN CONNELLY"/>
        <t:Anchor>
          <t:Comment id="815621055"/>
        </t:Anchor>
        <t:SetTitle title="@KEVIN FRAZIER @KARINE HILLAIREAU I think, actually, we're missing the opportunity here to announce that we have a planned date. Should that be in the headline? For me, that's likely what will be most interesting to the audience?"/>
      </t:Event>
    </t:History>
  </t:Task>
  <t:Task id="{ABAD5AC8-1993-42E3-BEE0-3DA220ED54F7}">
    <t:Anchor>
      <t:Comment id="21773328"/>
    </t:Anchor>
    <t:History>
      <t:Event id="{A449E16C-678C-484C-AE25-1F3D8EE3C454}" time="2023-01-30T18:20:08.498Z">
        <t:Attribution userId="S::t0900kc@inetpsa.com::ad1d8c4e-39fa-40f0-9a61-ef0ef69dcb0f" userProvider="AD" userName="KAILEEN CONNELLY"/>
        <t:Anchor>
          <t:Comment id="21773328"/>
        </t:Anchor>
        <t:Create/>
      </t:Event>
      <t:Event id="{7FDFF4AF-B724-4200-AF89-74BC54BA6B24}" time="2023-01-30T18:20:08.498Z">
        <t:Attribution userId="S::t0900kc@inetpsa.com::ad1d8c4e-39fa-40f0-9a61-ef0ef69dcb0f" userProvider="AD" userName="KAILEEN CONNELLY"/>
        <t:Anchor>
          <t:Comment id="21773328"/>
        </t:Anchor>
        <t:Assign userId="S::C052660@inetpsa.com::aa008551-24c6-412c-8e06-03f96b695af9" userProvider="AD" userName="KARINE HILLAIREAU"/>
      </t:Event>
      <t:Event id="{7EADF43F-9D1E-4803-A1ED-E14880A4ED58}" time="2023-01-30T18:20:08.498Z">
        <t:Attribution userId="S::t0900kc@inetpsa.com::ad1d8c4e-39fa-40f0-9a61-ef0ef69dcb0f" userProvider="AD" userName="KAILEEN CONNELLY"/>
        <t:Anchor>
          <t:Comment id="21773328"/>
        </t:Anchor>
        <t:SetTitle title="@KARINE HILLAIREAU What do you think about putting a direct quote from Cecilia in this? Talking about her passion for this project?"/>
      </t:Event>
    </t:History>
  </t:Task>
  <t:Task id="{1B4B6EC6-4CC1-4755-A234-E54CCDA6E39B}">
    <t:Anchor>
      <t:Comment id="660284383"/>
    </t:Anchor>
    <t:History>
      <t:Event id="{C8435B44-4514-4D11-9A9C-79A6AEFE4977}" time="2023-01-17T16:33:01.376Z">
        <t:Attribution userId="S::c052660@inetpsa.com::aa008551-24c6-412c-8e06-03f96b695af9" userProvider="AD" userName="KARINE HILLAIREAU"/>
        <t:Anchor>
          <t:Comment id="660284383"/>
        </t:Anchor>
        <t:Create/>
      </t:Event>
      <t:Event id="{956E50F7-8426-4F28-AFFE-4181C96DF466}" time="2023-01-17T16:33:01.376Z">
        <t:Attribution userId="S::c052660@inetpsa.com::aa008551-24c6-412c-8e06-03f96b695af9" userProvider="AD" userName="KARINE HILLAIREAU"/>
        <t:Anchor>
          <t:Comment id="660284383"/>
        </t:Anchor>
        <t:Assign userId="S::T7448KF@inetpsa.com::5b1a4a8f-ffb3-4dee-ab70-848197a55be7" userProvider="AD" userName="KEVIN FRAZIER"/>
      </t:Event>
      <t:Event id="{59BD01F4-C0B1-4894-9D3A-0E88D2E93FDB}" time="2023-01-17T16:33:01.376Z">
        <t:Attribution userId="S::c052660@inetpsa.com::aa008551-24c6-412c-8e06-03f96b695af9" userProvider="AD" userName="KARINE HILLAIREAU"/>
        <t:Anchor>
          <t:Comment id="660284383"/>
        </t:Anchor>
        <t:SetTitle title="@KEVIN FRAZIER the day is a key info, i suggest you add it the top bullet points"/>
      </t:Event>
    </t:History>
  </t:Task>
  <t:Task id="{CEA512E6-2B17-449B-A9E4-1ADB9936CEB5}">
    <t:Anchor>
      <t:Comment id="994093444"/>
    </t:Anchor>
    <t:History>
      <t:Event id="{E5DCFF76-CC2A-4E1E-9DCA-49F990C6C1F5}" time="2023-01-17T16:28:16.984Z">
        <t:Attribution userId="S::c052660@inetpsa.com::aa008551-24c6-412c-8e06-03f96b695af9" userProvider="AD" userName="KARINE HILLAIREAU"/>
        <t:Anchor>
          <t:Comment id="994093444"/>
        </t:Anchor>
        <t:Create/>
      </t:Event>
      <t:Event id="{E796F96D-B025-458E-8006-F7A195DA3061}" time="2023-01-17T16:28:16.984Z">
        <t:Attribution userId="S::c052660@inetpsa.com::aa008551-24c6-412c-8e06-03f96b695af9" userProvider="AD" userName="KARINE HILLAIREAU"/>
        <t:Anchor>
          <t:Comment id="994093444"/>
        </t:Anchor>
        <t:Assign userId="S::T7448KF@inetpsa.com::5b1a4a8f-ffb3-4dee-ab70-848197a55be7" userProvider="AD" userName="KEVIN FRAZIER"/>
      </t:Event>
      <t:Event id="{3D4E12BC-F8D1-4523-9794-63FCBA1ED0C0}" time="2023-01-17T16:28:16.984Z">
        <t:Attribution userId="S::c052660@inetpsa.com::aa008551-24c6-412c-8e06-03f96b695af9" userProvider="AD" userName="KARINE HILLAIREAU"/>
        <t:Anchor>
          <t:Comment id="994093444"/>
        </t:Anchor>
        <t:SetTitle title="@KEVIN FRAZIER I would say &quot;announce its governance&quot; ... as i am not so sure we have already made it public that we planned to set up an advisory board. no?"/>
      </t:Event>
    </t:History>
  </t:Task>
  <t:Task id="{3CDA0E4F-AA1C-49E0-80B8-E7B9B59CF1B6}">
    <t:Anchor>
      <t:Comment id="476169387"/>
    </t:Anchor>
    <t:History>
      <t:Event id="{F78431EA-C84D-4668-9870-B86951225182}" time="2023-01-18T07:52:20.795Z">
        <t:Attribution userId="S::c052660@inetpsa.com::aa008551-24c6-412c-8e06-03f96b695af9" userProvider="AD" userName="KARINE HILLAIREAU"/>
        <t:Anchor>
          <t:Comment id="476169387"/>
        </t:Anchor>
        <t:Create/>
      </t:Event>
      <t:Event id="{E8F4DA1E-97F2-4221-A11D-7DDEFA435389}" time="2023-01-18T07:52:20.795Z">
        <t:Attribution userId="S::c052660@inetpsa.com::aa008551-24c6-412c-8e06-03f96b695af9" userProvider="AD" userName="KARINE HILLAIREAU"/>
        <t:Anchor>
          <t:Comment id="476169387"/>
        </t:Anchor>
        <t:Assign userId="S::T0900KC@inetpsa.com::ad1d8c4e-39fa-40f0-9a61-ef0ef69dcb0f" userProvider="AD" userName="KAILEEN CONNELLY"/>
      </t:Event>
      <t:Event id="{8C0E3DFF-7E07-42C5-9CE8-6EF25A042189}" time="2023-01-18T07:52:20.795Z">
        <t:Attribution userId="S::c052660@inetpsa.com::aa008551-24c6-412c-8e06-03f96b695af9" userProvider="AD" userName="KARINE HILLAIREAU"/>
        <t:Anchor>
          <t:Comment id="476169387"/>
        </t:Anchor>
        <t:SetTitle title="@KAILEEN CONNELLY @KEVIN FRAZIER same comment as in the header: do we add 29 ?"/>
      </t:Event>
      <t:Event id="{8CFAE082-2E35-4A2D-ABA2-4075AB4BFD36}" time="2023-01-18T08:14:32.038Z">
        <t:Attribution userId="S::t0900kc@inetpsa.com::ad1d8c4e-39fa-40f0-9a61-ef0ef69dcb0f" userProvider="AD" userName="KAILEEN CONNELLY"/>
        <t:Anchor>
          <t:Comment id="1615068531"/>
        </t:Anchor>
        <t:UnassignAll/>
      </t:Event>
      <t:Event id="{8D5F4346-0347-4820-8F79-A5F1B50C5BE9}" time="2023-01-18T08:14:32.038Z">
        <t:Attribution userId="S::t0900kc@inetpsa.com::ad1d8c4e-39fa-40f0-9a61-ef0ef69dcb0f" userProvider="AD" userName="KAILEEN CONNELLY"/>
        <t:Anchor>
          <t:Comment id="1615068531"/>
        </t:Anchor>
        <t:Assign userId="S::U174739@inetpsa.com::35b82c42-76c5-4ad3-9058-10e9556c5898" userProvider="AD" userName="KARINE DOUET"/>
      </t:Event>
    </t:History>
  </t:Task>
  <t:Task id="{1CFDFCDA-697A-4751-8272-E2C86EB348D2}">
    <t:Anchor>
      <t:Comment id="2053593704"/>
    </t:Anchor>
    <t:History>
      <t:Event id="{AF3BDE0B-F5C9-4925-A72A-E50BD5B570B5}" time="2023-01-30T17:34:59.293Z">
        <t:Attribution userId="S::c052660@inetpsa.com::aa008551-24c6-412c-8e06-03f96b695af9" userProvider="AD" userName="KARINE HILLAIREAU"/>
        <t:Anchor>
          <t:Comment id="2053593704"/>
        </t:Anchor>
        <t:Create/>
      </t:Event>
      <t:Event id="{4C2135B9-9B3D-4376-88DA-72A84DDAE59E}" time="2023-01-30T17:34:59.293Z">
        <t:Attribution userId="S::c052660@inetpsa.com::aa008551-24c6-412c-8e06-03f96b695af9" userProvider="AD" userName="KARINE HILLAIREAU"/>
        <t:Anchor>
          <t:Comment id="2053593704"/>
        </t:Anchor>
        <t:Assign userId="S::T7448KF@inetpsa.com::5b1a4a8f-ffb3-4dee-ab70-848197a55be7" userProvider="AD" userName="KEVIN FRAZIER"/>
      </t:Event>
      <t:Event id="{FE237BBD-F41E-443A-8A39-9EA2DB27A18E}" time="2023-01-30T17:34:59.293Z">
        <t:Attribution userId="S::c052660@inetpsa.com::aa008551-24c6-412c-8e06-03f96b695af9" userProvider="AD" userName="KARINE HILLAIREAU"/>
        <t:Anchor>
          <t:Comment id="2053593704"/>
        </t:Anchor>
        <t:SetTitle title="@KEVIN FRAZIER shouldn(t we say that this topic has been independently defined by the advisory board, a 7 hihg expert group reprensenting ... (the Categories of stakeholders)à"/>
      </t:Event>
      <t:Event id="{48E8C6C5-603A-4542-A63F-6CF7F9AD3C3E}" time="2023-01-30T17:47:35.937Z">
        <t:Attribution userId="S::t7448kf@inetpsa.com::5b1a4a8f-ffb3-4dee-ab70-848197a55be7" userProvider="AD" userName="KEVIN FRAZIER"/>
        <t:Progress percentComplete="100"/>
      </t:Event>
    </t:History>
  </t:Task>
  <t:Task id="{4FC1D5B6-687D-424D-85FD-F0C718E5B524}">
    <t:Anchor>
      <t:Comment id="1846062512"/>
    </t:Anchor>
    <t:History>
      <t:Event id="{9BADEA14-27A7-49C7-88DC-02C039B9D9EE}" time="2023-01-17T16:29:12.7Z">
        <t:Attribution userId="S::c052660@inetpsa.com::aa008551-24c6-412c-8e06-03f96b695af9" userProvider="AD" userName="KARINE HILLAIREAU"/>
        <t:Anchor>
          <t:Comment id="1846062512"/>
        </t:Anchor>
        <t:Create/>
      </t:Event>
      <t:Event id="{4BED0A28-E776-4D3B-9370-5D27E037459B}" time="2023-01-17T16:29:12.7Z">
        <t:Attribution userId="S::c052660@inetpsa.com::aa008551-24c6-412c-8e06-03f96b695af9" userProvider="AD" userName="KARINE HILLAIREAU"/>
        <t:Anchor>
          <t:Comment id="1846062512"/>
        </t:Anchor>
        <t:Assign userId="S::T7448KF@inetpsa.com::5b1a4a8f-ffb3-4dee-ab70-848197a55be7" userProvider="AD" userName="KEVIN FRAZIER"/>
      </t:Event>
      <t:Event id="{CDB7A59E-C66F-45A7-9AA4-220D32BB2D81}" time="2023-01-17T16:29:12.7Z">
        <t:Attribution userId="S::c052660@inetpsa.com::aa008551-24c6-412c-8e06-03f96b695af9" userProvider="AD" userName="KARINE HILLAIREAU"/>
        <t:Anchor>
          <t:Comment id="1846062512"/>
        </t:Anchor>
        <t:SetTitle title="@KEVIN FRAZIER public debate ? instead of forum"/>
      </t:Event>
    </t:History>
  </t:Task>
  <t:Task id="{F0695C3D-E7DE-49F4-B77A-A060D798AEA9}">
    <t:Anchor>
      <t:Comment id="445374080"/>
    </t:Anchor>
    <t:History>
      <t:Event id="{934B965E-04C9-4B5B-BD77-2AA9B0AF9F1E}" time="2023-01-30T18:20:08.498Z">
        <t:Attribution userId="S::t0900kc@inetpsa.com::ad1d8c4e-39fa-40f0-9a61-ef0ef69dcb0f" userProvider="AD" userName="KAILEEN CONNELLY"/>
        <t:Anchor>
          <t:Comment id="445374080"/>
        </t:Anchor>
        <t:Create/>
      </t:Event>
      <t:Event id="{3EF74BCE-4CFB-422A-9ABE-139582BE7FC0}" time="2023-01-30T18:20:08.498Z">
        <t:Attribution userId="S::t0900kc@inetpsa.com::ad1d8c4e-39fa-40f0-9a61-ef0ef69dcb0f" userProvider="AD" userName="KAILEEN CONNELLY"/>
        <t:Anchor>
          <t:Comment id="445374080"/>
        </t:Anchor>
        <t:Assign userId="S::C052660@inetpsa.com::aa008551-24c6-412c-8e06-03f96b695af9" userProvider="AD" userName="KARINE HILLAIREAU"/>
      </t:Event>
      <t:Event id="{897D9BD9-B39B-4AF9-9BF7-804B60603909}" time="2023-01-30T18:20:08.498Z">
        <t:Attribution userId="S::t0900kc@inetpsa.com::ad1d8c4e-39fa-40f0-9a61-ef0ef69dcb0f" userProvider="AD" userName="KAILEEN CONNELLY"/>
        <t:Anchor>
          <t:Comment id="445374080"/>
        </t:Anchor>
        <t:SetTitle title="@KARINE HILLAIREAU What do you think about putting a direct quote from Cecilia in this? Talking about her passion for this project?"/>
      </t:Event>
      <t:Event id="{A1F16B42-BDEB-4E5F-A63A-F27F2375788C}" time="2023-01-31T17:36:49.907Z">
        <t:Attribution userId="S::c052660@inetpsa.com::aa008551-24c6-412c-8e06-03f96b695af9" userProvider="AD" userName="KARINE HILLAIREAU"/>
        <t:Anchor>
          <t:Comment id="1507522246"/>
        </t:Anchor>
        <t:UnassignAll/>
      </t:Event>
      <t:Event id="{A3D166C9-82A0-4E21-985C-209054E38563}" time="2023-01-31T17:36:49.907Z">
        <t:Attribution userId="S::c052660@inetpsa.com::aa008551-24c6-412c-8e06-03f96b695af9" userProvider="AD" userName="KARINE HILLAIREAU"/>
        <t:Anchor>
          <t:Comment id="1507522246"/>
        </t:Anchor>
        <t:Assign userId="S::T0900KC@inetpsa.com::ad1d8c4e-39fa-40f0-9a61-ef0ef69dcb0f" userProvider="AD" userName="KAILEEN CONNELLY"/>
      </t:Event>
    </t:History>
  </t:Task>
  <t:Task id="{A65ED289-BA76-47AA-AB4A-324F407E9059}">
    <t:Anchor>
      <t:Comment id="509159697"/>
    </t:Anchor>
    <t:History>
      <t:Event id="{AE78C2B1-CE08-4A3B-AB59-CD3171587A3E}" time="2023-01-30T17:32:59.387Z">
        <t:Attribution userId="S::c052660@inetpsa.com::aa008551-24c6-412c-8e06-03f96b695af9" userProvider="AD" userName="KARINE HILLAIREAU"/>
        <t:Anchor>
          <t:Comment id="509159697"/>
        </t:Anchor>
        <t:Create/>
      </t:Event>
      <t:Event id="{231248FF-79B6-4557-96EE-0FAE7EDED2B9}" time="2023-01-30T17:32:59.387Z">
        <t:Attribution userId="S::c052660@inetpsa.com::aa008551-24c6-412c-8e06-03f96b695af9" userProvider="AD" userName="KARINE HILLAIREAU"/>
        <t:Anchor>
          <t:Comment id="509159697"/>
        </t:Anchor>
        <t:Assign userId="S::T7448KF@inetpsa.com::5b1a4a8f-ffb3-4dee-ab70-848197a55be7" userProvider="AD" userName="KEVIN FRAZIER"/>
      </t:Event>
      <t:Event id="{5C7B64FC-D899-4ADD-B688-F5908FC0167C}" time="2023-01-30T17:32:59.387Z">
        <t:Attribution userId="S::c052660@inetpsa.com::aa008551-24c6-412c-8e06-03f96b695af9" userProvider="AD" userName="KARINE HILLAIREAU"/>
        <t:Anchor>
          <t:Comment id="509159697"/>
        </t:Anchor>
        <t:SetTitle title="@KEVIN FRAZIER i suggest we say &quot;for its 2023 edition&quot; : it gives a clear message that it is an annual event, which will come again in 2024. what do you think ?"/>
      </t:Event>
      <t:Event id="{64F5C03D-0B0D-4F74-98EA-DB4565CFF3F8}" time="2023-01-30T17:52:03.257Z">
        <t:Attribution userId="S::t7448kf@inetpsa.com::5b1a4a8f-ffb3-4dee-ab70-848197a55be7" userProvider="AD" userName="KEVIN FRAZIER"/>
        <t:Progress percentComplete="100"/>
      </t:Event>
    </t:History>
  </t:Task>
  <t:Task id="{7650CFA7-CF2E-4114-8D3F-84DCDD851802}">
    <t:Anchor>
      <t:Comment id="663034565"/>
    </t:Anchor>
    <t:History>
      <t:Event id="{C674709C-7933-4D63-899F-B3C0CAFFE5FF}" time="2023-02-02T08:07:20.63Z">
        <t:Attribution userId="S::t0900kc@inetpsa.com::ad1d8c4e-39fa-40f0-9a61-ef0ef69dcb0f" userProvider="AD" userName="KAILEEN CONNELLY"/>
        <t:Anchor>
          <t:Comment id="1115763620"/>
        </t:Anchor>
        <t:Create/>
      </t:Event>
      <t:Event id="{671E6A1C-4300-4DCC-B84C-EEB02FCC6762}" time="2023-02-02T08:07:20.63Z">
        <t:Attribution userId="S::t0900kc@inetpsa.com::ad1d8c4e-39fa-40f0-9a61-ef0ef69dcb0f" userProvider="AD" userName="KAILEEN CONNELLY"/>
        <t:Anchor>
          <t:Comment id="1115763620"/>
        </t:Anchor>
        <t:Assign userId="S::C052660@inetpsa.com::aa008551-24c6-412c-8e06-03f96b695af9" userProvider="AD" userName="KARINE HILLAIREAU"/>
      </t:Event>
      <t:Event id="{2E4F6DDE-1FD5-48D5-8F9B-8654495E40C7}" time="2023-02-02T08:07:20.63Z">
        <t:Attribution userId="S::t0900kc@inetpsa.com::ad1d8c4e-39fa-40f0-9a61-ef0ef69dcb0f" userProvider="AD" userName="KAILEEN CONNELLY"/>
        <t:Anchor>
          <t:Comment id="1115763620"/>
        </t:Anchor>
        <t:SetTitle title="@KARINE HILLAIREAU Your input on Florian's edit suggestion?"/>
      </t:Event>
      <t:Event id="{15954495-E086-475F-BD16-3243D9E3FA02}" time="2023-02-02T09:21:21.247Z">
        <t:Attribution userId="S::c052660@inetpsa.com::aa008551-24c6-412c-8e06-03f96b695af9" userProvider="AD" userName="KARINE HILLAIREAU"/>
        <t:Anchor>
          <t:Comment id="1377792583"/>
        </t:Anchor>
        <t:UnassignAll/>
      </t:Event>
      <t:Event id="{00ED0016-9242-471F-B244-A4B3560BDDB1}" time="2023-02-02T09:21:21.247Z">
        <t:Attribution userId="S::c052660@inetpsa.com::aa008551-24c6-412c-8e06-03f96b695af9" userProvider="AD" userName="KARINE HILLAIREAU"/>
        <t:Anchor>
          <t:Comment id="1377792583"/>
        </t:Anchor>
        <t:Assign userId="S::T0900KC@inetpsa.com::ad1d8c4e-39fa-40f0-9a61-ef0ef69dcb0f" userProvider="AD" userName="KAILEEN CONNELLY"/>
      </t:Event>
    </t:History>
  </t:Task>
  <t:Task id="{97ABAAEA-37A2-47A2-BE58-78F099C71EAB}">
    <t:Anchor>
      <t:Comment id="1217135618"/>
    </t:Anchor>
    <t:History>
      <t:Event id="{8E2643D5-376D-418E-BA63-3AF77AFA1FFA}" time="2024-03-04T12:11:25.847Z">
        <t:Attribution userId="S::t0900kc@inetpsa.com::ad1d8c4e-39fa-40f0-9a61-ef0ef69dcb0f" userProvider="AD" userName="KAILEEN CONNELLY"/>
        <t:Anchor>
          <t:Comment id="1217135618"/>
        </t:Anchor>
        <t:Create/>
      </t:Event>
      <t:Event id="{C3F4C1E3-08A1-403B-AF99-E636E58A7DB0}" time="2024-03-04T12:11:25.847Z">
        <t:Attribution userId="S::t0900kc@inetpsa.com::ad1d8c4e-39fa-40f0-9a61-ef0ef69dcb0f" userProvider="AD" userName="KAILEEN CONNELLY"/>
        <t:Anchor>
          <t:Comment id="1217135618"/>
        </t:Anchor>
        <t:Assign userId="S::U174739@inetpsa.com::35b82c42-76c5-4ad3-9058-10e9556c5898" userProvider="AD" userName="KARINE DOUET"/>
      </t:Event>
      <t:Event id="{185DE236-55F7-4B18-8632-40D7955CC46C}" time="2024-03-04T12:11:25.847Z">
        <t:Attribution userId="S::t0900kc@inetpsa.com::ad1d8c4e-39fa-40f0-9a61-ef0ef69dcb0f" userProvider="AD" userName="KAILEEN CONNELLY"/>
        <t:Anchor>
          <t:Comment id="1217135618"/>
        </t:Anchor>
        <t:SetTitle title="@KARINE DOUET @ANNE CLAIRE DESALEUX Do you think this is necessary to outline? We did last year, but I believe it was a more structured program. Thanks in adva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FERNAO VILLELA SILVEIRA</DisplayName>
        <AccountId>15</AccountId>
        <AccountType/>
      </UserInfo>
      <UserInfo>
        <DisplayName>NATHALIE ROUSSEL</DisplayName>
        <AccountId>21</AccountId>
        <AccountType/>
      </UserInfo>
      <UserInfo>
        <DisplayName>SHAWN MORGAN</DisplayName>
        <AccountId>73</AccountId>
        <AccountType/>
      </UserInfo>
      <UserInfo>
        <DisplayName>YOLANDE PINEDA</DisplayName>
        <AccountId>72</AccountId>
        <AccountType/>
      </UserInfo>
      <UserInfo>
        <DisplayName>FABRICIO BIONDO</DisplayName>
        <AccountId>75</AccountId>
        <AccountType/>
      </UserInfo>
      <UserInfo>
        <DisplayName>CHAO WANG</DisplayName>
        <AccountId>77</AccountId>
        <AccountType/>
      </UserInfo>
      <UserInfo>
        <DisplayName>BALA KRISHNAN</DisplayName>
        <AccountId>166</AccountId>
        <AccountType/>
      </UserInfo>
      <UserInfo>
        <DisplayName>ANDREA PALLARD</DisplayName>
        <AccountId>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112BDCC7-9739-45C0-B768-81F6A2A5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FRAZIER</dc:creator>
  <cp:keywords/>
  <dc:description/>
  <cp:lastModifiedBy>ANGELA CATALDI</cp:lastModifiedBy>
  <cp:revision>3</cp:revision>
  <dcterms:created xsi:type="dcterms:W3CDTF">2024-03-20T10:13:00Z</dcterms:created>
  <dcterms:modified xsi:type="dcterms:W3CDTF">2024-03-21T09:29:00Z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MSIP_Label_2fd53d93-3f4c-4b90-b511-bd6bdbb4fba9_Enabled">
    <vt:lpwstr>true</vt:lpwstr>
  </property>
  <property fmtid="{D5CDD505-2E9C-101B-9397-08002B2CF9AE}" pid="4" name="MSIP_Label_2fd53d93-3f4c-4b90-b511-bd6bdbb4fba9_SetDate">
    <vt:lpwstr>2023-01-17T16:09:01Z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9cf73dfa-f81f-4174-8d2c-f7f02b4106db</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